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B7CC4" w14:textId="77777777" w:rsidR="00C453D8" w:rsidRDefault="00C453D8" w:rsidP="00C453D8">
      <w:pPr>
        <w:rPr>
          <w:rFonts w:ascii="Brush Script MT" w:hAnsi="Brush Script MT"/>
          <w:b/>
          <w:sz w:val="14"/>
        </w:rPr>
      </w:pPr>
    </w:p>
    <w:p w14:paraId="308E6124" w14:textId="77777777" w:rsidR="00AB7F50" w:rsidRDefault="008A76C2" w:rsidP="008A76C2">
      <w:pPr>
        <w:pStyle w:val="berschrift3"/>
        <w:rPr>
          <w:sz w:val="20"/>
        </w:rPr>
      </w:pPr>
      <w:r w:rsidRPr="008A76C2">
        <w:rPr>
          <w:sz w:val="20"/>
        </w:rPr>
        <w:t>Name und Anschrift des Bieters</w:t>
      </w:r>
    </w:p>
    <w:permStart w:id="1859734562" w:edGrp="everyone" w:displacedByCustomXml="next"/>
    <w:sdt>
      <w:sdtPr>
        <w:rPr>
          <w:rFonts w:cs="Arial"/>
          <w:b/>
          <w:sz w:val="18"/>
          <w:szCs w:val="18"/>
        </w:rPr>
        <w:id w:val="2119017429"/>
      </w:sdtPr>
      <w:sdtEndPr/>
      <w:sdtContent>
        <w:p w14:paraId="6131782B" w14:textId="0EC3D0E2" w:rsidR="008A76C2" w:rsidRPr="008A76C2" w:rsidRDefault="008A76C2" w:rsidP="008A76C2">
          <w:pPr>
            <w:rPr>
              <w:rFonts w:cs="Arial"/>
              <w:b/>
              <w:szCs w:val="22"/>
            </w:rPr>
          </w:pPr>
          <w:r w:rsidRPr="008A76C2">
            <w:rPr>
              <w:rFonts w:cs="Arial"/>
              <w:b/>
              <w:szCs w:val="22"/>
            </w:rPr>
            <w:t xml:space="preserve">Hier </w:t>
          </w:r>
          <w:r w:rsidR="00686283" w:rsidRPr="008A76C2">
            <w:rPr>
              <w:rFonts w:cs="Arial"/>
              <w:b/>
              <w:szCs w:val="22"/>
            </w:rPr>
            <w:t>klicken,</w:t>
          </w:r>
          <w:r w:rsidRPr="008A76C2">
            <w:rPr>
              <w:rFonts w:cs="Arial"/>
              <w:b/>
              <w:szCs w:val="22"/>
            </w:rPr>
            <w:t xml:space="preserve"> um Ihre vollständige Anschrift einzugeben</w:t>
          </w:r>
        </w:p>
        <w:p w14:paraId="41DBFE82" w14:textId="77777777" w:rsidR="00F844CC" w:rsidRDefault="00F844CC" w:rsidP="008A76C2"/>
        <w:p w14:paraId="2FBFA8DB" w14:textId="77777777" w:rsidR="00F844CC" w:rsidRDefault="00F844CC" w:rsidP="008A76C2"/>
        <w:p w14:paraId="66BD950D" w14:textId="77777777" w:rsidR="00F844CC" w:rsidRDefault="00F844CC" w:rsidP="008A76C2"/>
        <w:p w14:paraId="120BF61B" w14:textId="77777777" w:rsidR="008A76C2" w:rsidRDefault="00D55F24" w:rsidP="008A76C2"/>
      </w:sdtContent>
    </w:sdt>
    <w:permEnd w:id="1859734562" w:displacedByCustomXml="prev"/>
    <w:p w14:paraId="6FED303D" w14:textId="77777777" w:rsidR="008A76C2" w:rsidRDefault="008A76C2" w:rsidP="008A76C2"/>
    <w:p w14:paraId="79608A78" w14:textId="77777777" w:rsidR="008A76C2" w:rsidRDefault="008A76C2" w:rsidP="008A76C2"/>
    <w:p w14:paraId="07AD169B" w14:textId="77777777" w:rsidR="008A76C2" w:rsidRDefault="008A76C2" w:rsidP="008A76C2"/>
    <w:p w14:paraId="1648F946" w14:textId="77777777" w:rsidR="008A76C2" w:rsidRDefault="008A76C2" w:rsidP="008A76C2"/>
    <w:p w14:paraId="088FB86B" w14:textId="77777777" w:rsidR="00F844CC" w:rsidRDefault="00F844CC" w:rsidP="008A76C2"/>
    <w:p w14:paraId="0CA28703" w14:textId="77777777" w:rsidR="00F844CC" w:rsidRPr="00F844CC" w:rsidRDefault="00F844CC" w:rsidP="00F844CC">
      <w:pPr>
        <w:jc w:val="both"/>
        <w:rPr>
          <w:rFonts w:cs="Arial"/>
          <w:b/>
        </w:rPr>
      </w:pPr>
      <w:r w:rsidRPr="00F844CC">
        <w:rPr>
          <w:rFonts w:cs="Arial"/>
          <w:b/>
        </w:rPr>
        <w:t>Hamburg Verkehrsanlagen GmbH</w:t>
      </w:r>
    </w:p>
    <w:p w14:paraId="52224306" w14:textId="47280D00" w:rsidR="00F844CC" w:rsidRPr="00F844CC" w:rsidRDefault="00213591" w:rsidP="00F844CC">
      <w:pPr>
        <w:jc w:val="both"/>
        <w:rPr>
          <w:rFonts w:cs="Arial"/>
          <w:b/>
        </w:rPr>
      </w:pPr>
      <w:r>
        <w:rPr>
          <w:rFonts w:cs="Arial"/>
          <w:b/>
        </w:rPr>
        <w:t>Einkauf</w:t>
      </w:r>
    </w:p>
    <w:p w14:paraId="07721B38" w14:textId="13501D67" w:rsidR="00F844CC" w:rsidRDefault="009E4CFA" w:rsidP="00F844CC">
      <w:pPr>
        <w:jc w:val="both"/>
        <w:rPr>
          <w:rFonts w:cs="Arial"/>
          <w:b/>
        </w:rPr>
      </w:pPr>
      <w:r>
        <w:rPr>
          <w:rFonts w:cs="Arial"/>
          <w:b/>
        </w:rPr>
        <w:t>Am Neumarkt 44</w:t>
      </w:r>
    </w:p>
    <w:p w14:paraId="3F8AE53F" w14:textId="77777777" w:rsidR="00F844CC" w:rsidRPr="00F844CC" w:rsidRDefault="00F844CC" w:rsidP="00F844CC">
      <w:pPr>
        <w:jc w:val="both"/>
        <w:rPr>
          <w:rFonts w:cs="Arial"/>
          <w:b/>
        </w:rPr>
      </w:pPr>
    </w:p>
    <w:p w14:paraId="4E897AAD" w14:textId="414F245D" w:rsidR="00F844CC" w:rsidRPr="00F844CC" w:rsidRDefault="00F844CC" w:rsidP="00F844CC">
      <w:pPr>
        <w:rPr>
          <w:b/>
        </w:rPr>
      </w:pPr>
      <w:r w:rsidRPr="00F844CC">
        <w:rPr>
          <w:rFonts w:cs="Arial"/>
          <w:b/>
        </w:rPr>
        <w:t>22</w:t>
      </w:r>
      <w:r w:rsidR="009E4CFA">
        <w:rPr>
          <w:rFonts w:cs="Arial"/>
          <w:b/>
        </w:rPr>
        <w:t>041</w:t>
      </w:r>
      <w:r w:rsidRPr="00F844CC">
        <w:rPr>
          <w:rFonts w:cs="Arial"/>
          <w:b/>
        </w:rPr>
        <w:t xml:space="preserve"> Hamburg</w:t>
      </w:r>
    </w:p>
    <w:p w14:paraId="0B34220E" w14:textId="77777777" w:rsidR="008A76C2" w:rsidRDefault="008A76C2" w:rsidP="008A76C2"/>
    <w:p w14:paraId="6A0B3971" w14:textId="77777777" w:rsidR="008A76C2" w:rsidRPr="008A76C2" w:rsidRDefault="008A76C2" w:rsidP="008A76C2"/>
    <w:p w14:paraId="4BA79365" w14:textId="77777777" w:rsidR="00C453D8" w:rsidRDefault="00C453D8" w:rsidP="003369FA">
      <w:pPr>
        <w:pStyle w:val="berschrift3"/>
        <w:rPr>
          <w:b/>
          <w:sz w:val="28"/>
          <w:szCs w:val="28"/>
        </w:rPr>
      </w:pPr>
      <w:r w:rsidRPr="003436D1">
        <w:rPr>
          <w:b/>
          <w:sz w:val="28"/>
          <w:szCs w:val="28"/>
        </w:rPr>
        <w:t>Angebotsschreiben</w:t>
      </w:r>
    </w:p>
    <w:p w14:paraId="76CE6061" w14:textId="77777777" w:rsidR="008A76C2" w:rsidRPr="008A76C2" w:rsidRDefault="008A76C2" w:rsidP="008A76C2"/>
    <w:tbl>
      <w:tblPr>
        <w:tblStyle w:val="Tabellenraster11"/>
        <w:tblW w:w="0" w:type="auto"/>
        <w:tblInd w:w="0" w:type="dxa"/>
        <w:tblLook w:val="04A0" w:firstRow="1" w:lastRow="0" w:firstColumn="1" w:lastColumn="0" w:noHBand="0" w:noVBand="1"/>
      </w:tblPr>
      <w:tblGrid>
        <w:gridCol w:w="2660"/>
        <w:gridCol w:w="6628"/>
      </w:tblGrid>
      <w:tr w:rsidR="008A76C2" w:rsidRPr="008A76C2" w14:paraId="448A44BE" w14:textId="77777777" w:rsidTr="00FA178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6F82" w14:textId="77777777" w:rsidR="008A76C2" w:rsidRPr="008A76C2" w:rsidRDefault="008A76C2" w:rsidP="008A76C2">
            <w:pPr>
              <w:rPr>
                <w:rFonts w:cs="Arial"/>
              </w:rPr>
            </w:pPr>
            <w:r w:rsidRPr="008A76C2">
              <w:rPr>
                <w:rFonts w:cs="Arial"/>
              </w:rPr>
              <w:t>Vergabe-Nr.: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6BB3F" w14:textId="27532DA0" w:rsidR="008A76C2" w:rsidRPr="008A76C2" w:rsidRDefault="00686283" w:rsidP="00400A7A">
            <w:pPr>
              <w:rPr>
                <w:rFonts w:cs="Arial"/>
              </w:rPr>
            </w:pPr>
            <w:r>
              <w:rPr>
                <w:rFonts w:cs="Arial"/>
              </w:rPr>
              <w:t>EU251030E005</w:t>
            </w:r>
          </w:p>
        </w:tc>
      </w:tr>
      <w:tr w:rsidR="008A76C2" w:rsidRPr="008A76C2" w14:paraId="5B19BA0A" w14:textId="77777777" w:rsidTr="00FA178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F33C" w14:textId="77777777" w:rsidR="008A76C2" w:rsidRPr="008A76C2" w:rsidRDefault="008A76C2" w:rsidP="008A76C2">
            <w:pPr>
              <w:rPr>
                <w:rFonts w:cs="Arial"/>
              </w:rPr>
            </w:pPr>
            <w:r w:rsidRPr="008A76C2">
              <w:rPr>
                <w:rFonts w:cs="Arial"/>
              </w:rPr>
              <w:t>Vergabebezeichnung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FFD7" w14:textId="49082A1D" w:rsidR="008A76C2" w:rsidRPr="008A76C2" w:rsidRDefault="00686283" w:rsidP="00686283">
            <w:pPr>
              <w:tabs>
                <w:tab w:val="left" w:pos="567"/>
              </w:tabs>
              <w:rPr>
                <w:rFonts w:cs="Arial"/>
              </w:rPr>
            </w:pPr>
            <w:r w:rsidRPr="001320AC">
              <w:rPr>
                <w:rFonts w:cs="Arial"/>
              </w:rPr>
              <w:t>Erneuerung der Lichthochmaste Elbtunnel</w:t>
            </w:r>
          </w:p>
        </w:tc>
      </w:tr>
      <w:tr w:rsidR="008A76C2" w:rsidRPr="008A76C2" w14:paraId="0EC6221E" w14:textId="77777777" w:rsidTr="003923A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2F0CC" w14:textId="77777777" w:rsidR="008A76C2" w:rsidRPr="008A76C2" w:rsidRDefault="008A76C2" w:rsidP="008A76C2">
            <w:pPr>
              <w:rPr>
                <w:rFonts w:cs="Arial"/>
              </w:rPr>
            </w:pPr>
            <w:r w:rsidRPr="008A76C2">
              <w:rPr>
                <w:rFonts w:cs="Arial"/>
              </w:rPr>
              <w:t>Ende der Angebotsfrist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6972" w14:textId="3014F0DD" w:rsidR="008A76C2" w:rsidRPr="003923AD" w:rsidRDefault="00686283" w:rsidP="00400A7A">
            <w:pPr>
              <w:rPr>
                <w:rFonts w:cs="Arial"/>
              </w:rPr>
            </w:pPr>
            <w:r>
              <w:rPr>
                <w:rFonts w:eastAsia="Arial" w:cs="Arial"/>
                <w:bCs/>
              </w:rPr>
              <w:t>Montag, 01.06.2026; 09:00 Uhr</w:t>
            </w:r>
          </w:p>
        </w:tc>
      </w:tr>
      <w:tr w:rsidR="008A76C2" w:rsidRPr="008A76C2" w14:paraId="7F975E61" w14:textId="77777777" w:rsidTr="003923A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9B5C" w14:textId="77777777" w:rsidR="008A76C2" w:rsidRPr="008A76C2" w:rsidRDefault="008A76C2" w:rsidP="008A76C2">
            <w:pPr>
              <w:rPr>
                <w:rFonts w:cs="Arial"/>
              </w:rPr>
            </w:pPr>
            <w:r>
              <w:rPr>
                <w:rFonts w:cs="Arial"/>
              </w:rPr>
              <w:t>Bindefrist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F6AF" w14:textId="04AC337D" w:rsidR="008A76C2" w:rsidRPr="003923AD" w:rsidRDefault="00686283" w:rsidP="00941464">
            <w:pPr>
              <w:rPr>
                <w:rFonts w:cs="Arial"/>
              </w:rPr>
            </w:pPr>
            <w:r>
              <w:rPr>
                <w:rFonts w:cs="Arial"/>
              </w:rPr>
              <w:t>31.0</w:t>
            </w:r>
            <w:r w:rsidR="00D55F24">
              <w:rPr>
                <w:rFonts w:cs="Arial"/>
              </w:rPr>
              <w:t>7</w:t>
            </w:r>
            <w:r>
              <w:rPr>
                <w:rFonts w:cs="Arial"/>
              </w:rPr>
              <w:t>.2026</w:t>
            </w:r>
          </w:p>
        </w:tc>
      </w:tr>
    </w:tbl>
    <w:p w14:paraId="6D0CA207" w14:textId="77777777" w:rsidR="00C453D8" w:rsidRDefault="00C453D8" w:rsidP="00C453D8">
      <w:pPr>
        <w:rPr>
          <w:sz w:val="16"/>
          <w:szCs w:val="16"/>
        </w:rPr>
      </w:pPr>
    </w:p>
    <w:p w14:paraId="18B0CAE0" w14:textId="6ED85B71" w:rsidR="00B354DB" w:rsidRDefault="00685203" w:rsidP="00184808">
      <w:pPr>
        <w:tabs>
          <w:tab w:val="left" w:pos="3402"/>
        </w:tabs>
        <w:spacing w:line="276" w:lineRule="auto"/>
        <w:rPr>
          <w:rFonts w:eastAsia="SimSun" w:cs="Arial"/>
          <w:b/>
          <w:szCs w:val="22"/>
          <w:lang w:eastAsia="zh-CN"/>
        </w:rPr>
      </w:pPr>
      <w:r w:rsidRPr="003923AD">
        <w:rPr>
          <w:rFonts w:eastAsia="SimSun" w:cs="Arial"/>
          <w:b/>
          <w:szCs w:val="22"/>
          <w:lang w:eastAsia="zh-CN"/>
        </w:rPr>
        <w:t>Ausschreibungsgegenstand</w:t>
      </w:r>
      <w:r w:rsidR="00184808">
        <w:rPr>
          <w:rFonts w:eastAsia="SimSun" w:cs="Arial"/>
          <w:b/>
          <w:szCs w:val="22"/>
          <w:lang w:eastAsia="zh-CN"/>
        </w:rPr>
        <w:tab/>
      </w:r>
    </w:p>
    <w:p w14:paraId="4B7EA652" w14:textId="77777777" w:rsidR="00686283" w:rsidRPr="00E67FD8" w:rsidRDefault="00686283" w:rsidP="00686283">
      <w:pPr>
        <w:tabs>
          <w:tab w:val="left" w:pos="567"/>
        </w:tabs>
        <w:rPr>
          <w:rFonts w:cs="Arial"/>
          <w:szCs w:val="22"/>
        </w:rPr>
      </w:pPr>
      <w:r w:rsidRPr="001320AC">
        <w:rPr>
          <w:rFonts w:cs="Arial"/>
          <w:szCs w:val="22"/>
        </w:rPr>
        <w:t>Erneuerung der Lichthochmaste Elbtunnel</w:t>
      </w:r>
    </w:p>
    <w:p w14:paraId="4CB5D3CB" w14:textId="77777777" w:rsidR="00DA2BB4" w:rsidRPr="00CC7F3B" w:rsidRDefault="00DA2BB4" w:rsidP="00DA2BB4">
      <w:pPr>
        <w:tabs>
          <w:tab w:val="right" w:pos="9498"/>
        </w:tabs>
        <w:spacing w:line="360" w:lineRule="auto"/>
        <w:rPr>
          <w:rFonts w:cs="Arial"/>
          <w:szCs w:val="22"/>
        </w:rPr>
      </w:pPr>
    </w:p>
    <w:p w14:paraId="768AE4A4" w14:textId="77777777" w:rsidR="003369FA" w:rsidRPr="00CC7F3B" w:rsidRDefault="00DA2BB4" w:rsidP="003369FA">
      <w:pPr>
        <w:tabs>
          <w:tab w:val="left" w:pos="0"/>
          <w:tab w:val="left" w:pos="851"/>
        </w:tabs>
        <w:spacing w:line="360" w:lineRule="auto"/>
        <w:ind w:left="855" w:hanging="855"/>
        <w:rPr>
          <w:rFonts w:cs="Arial"/>
          <w:szCs w:val="22"/>
        </w:rPr>
      </w:pPr>
      <w:r w:rsidRPr="00CC7F3B">
        <w:rPr>
          <w:rFonts w:cs="Arial"/>
          <w:szCs w:val="22"/>
        </w:rPr>
        <w:t>Anlagen:</w:t>
      </w:r>
    </w:p>
    <w:p w14:paraId="497255DF" w14:textId="4EFE0378" w:rsidR="003923AD" w:rsidRPr="00CC7F3B" w:rsidRDefault="00086ED6" w:rsidP="008C07B2">
      <w:pPr>
        <w:tabs>
          <w:tab w:val="left" w:pos="0"/>
        </w:tabs>
        <w:spacing w:line="360" w:lineRule="auto"/>
        <w:ind w:left="705" w:hanging="705"/>
        <w:rPr>
          <w:rFonts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1"/>
            </w:checkBox>
          </w:ffData>
        </w:fldChar>
      </w:r>
      <w:bookmarkStart w:id="0" w:name="Kontrollkästchen3"/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bookmarkEnd w:id="0"/>
      <w:r w:rsidR="00DA2BB4" w:rsidRPr="00CC7F3B">
        <w:rPr>
          <w:rFonts w:cs="Arial"/>
          <w:szCs w:val="22"/>
        </w:rPr>
        <w:tab/>
      </w:r>
      <w:r w:rsidR="0050015B" w:rsidRPr="00CC7F3B">
        <w:rPr>
          <w:rFonts w:cs="Arial"/>
          <w:szCs w:val="22"/>
        </w:rPr>
        <w:t>Leistungs</w:t>
      </w:r>
      <w:r w:rsidR="00810C53" w:rsidRPr="00CC7F3B">
        <w:rPr>
          <w:rFonts w:cs="Arial"/>
          <w:szCs w:val="22"/>
        </w:rPr>
        <w:t xml:space="preserve">beschreibung </w:t>
      </w:r>
      <w:r w:rsidR="00765F2C" w:rsidRPr="00884B55">
        <w:rPr>
          <w:rFonts w:cs="Arial"/>
          <w:szCs w:val="22"/>
        </w:rPr>
        <w:t>EU251030E005</w:t>
      </w:r>
    </w:p>
    <w:p w14:paraId="4255343D" w14:textId="54DF41FA" w:rsidR="00915BE5" w:rsidRPr="00CC7F3B" w:rsidRDefault="00086ED6" w:rsidP="00915BE5">
      <w:pPr>
        <w:tabs>
          <w:tab w:val="left" w:pos="0"/>
        </w:tabs>
        <w:spacing w:line="360" w:lineRule="auto"/>
        <w:ind w:left="705" w:hanging="705"/>
        <w:rPr>
          <w:rFonts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="003923AD" w:rsidRPr="00CC7F3B">
        <w:rPr>
          <w:rFonts w:cs="Arial"/>
          <w:szCs w:val="22"/>
        </w:rPr>
        <w:tab/>
      </w:r>
      <w:r w:rsidR="00765F2C" w:rsidRPr="00884B55">
        <w:rPr>
          <w:rFonts w:cs="Arial"/>
          <w:szCs w:val="22"/>
        </w:rPr>
        <w:t>Leistungsbeschreibung EU251030E005</w:t>
      </w:r>
      <w:r w:rsidR="00765F2C">
        <w:rPr>
          <w:rFonts w:cs="Arial"/>
          <w:szCs w:val="22"/>
        </w:rPr>
        <w:t>.X83</w:t>
      </w:r>
    </w:p>
    <w:p w14:paraId="59C1D509" w14:textId="55EC5BAB" w:rsidR="005B5BBE" w:rsidRDefault="005B5BBE" w:rsidP="005B5BBE">
      <w:pPr>
        <w:tabs>
          <w:tab w:val="left" w:pos="0"/>
        </w:tabs>
        <w:spacing w:line="360" w:lineRule="auto"/>
        <w:ind w:left="705" w:hanging="705"/>
        <w:rPr>
          <w:rFonts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Pr="00CC7F3B">
        <w:rPr>
          <w:rFonts w:cs="Arial"/>
          <w:szCs w:val="22"/>
        </w:rPr>
        <w:tab/>
      </w:r>
      <w:r>
        <w:rPr>
          <w:rFonts w:cs="Arial"/>
          <w:szCs w:val="22"/>
        </w:rPr>
        <w:t>Eigenerklärung Tariftreue und Mindestlohn</w:t>
      </w:r>
    </w:p>
    <w:p w14:paraId="0CB95C49" w14:textId="042C2EA9" w:rsidR="00765F2C" w:rsidRPr="00765F2C" w:rsidRDefault="00765F2C" w:rsidP="00765F2C">
      <w:pPr>
        <w:tabs>
          <w:tab w:val="left" w:pos="709"/>
        </w:tabs>
        <w:spacing w:line="312" w:lineRule="auto"/>
        <w:rPr>
          <w:rFonts w:cs="Arial"/>
        </w:rPr>
      </w:pPr>
      <w:r w:rsidRPr="00CC7F3B">
        <w:rPr>
          <w:rFonts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</w:t>
      </w:r>
      <w:r>
        <w:rPr>
          <w:rFonts w:cs="Arial"/>
          <w:szCs w:val="22"/>
        </w:rPr>
        <w:tab/>
      </w:r>
      <w:r w:rsidRPr="00765F2C">
        <w:rPr>
          <w:rFonts w:cs="Arial"/>
          <w:szCs w:val="22"/>
        </w:rPr>
        <w:t xml:space="preserve">Erklärung </w:t>
      </w:r>
      <w:r w:rsidRPr="00765F2C">
        <w:rPr>
          <w:rFonts w:cs="Arial"/>
        </w:rPr>
        <w:t>Nichtvorliegen von Ausschlussgründen</w:t>
      </w:r>
    </w:p>
    <w:p w14:paraId="3A79FF0A" w14:textId="77777777" w:rsidR="00765F2C" w:rsidRPr="00CC7F3B" w:rsidRDefault="00765F2C" w:rsidP="00765F2C">
      <w:pPr>
        <w:tabs>
          <w:tab w:val="left" w:pos="0"/>
        </w:tabs>
        <w:spacing w:line="360" w:lineRule="auto"/>
        <w:ind w:left="705" w:hanging="705"/>
        <w:rPr>
          <w:rFonts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Pr="00CC7F3B">
        <w:rPr>
          <w:rFonts w:cs="Arial"/>
          <w:szCs w:val="22"/>
        </w:rPr>
        <w:tab/>
        <w:t>Erklärungen und Angaben zur Eignungsprüfung</w:t>
      </w:r>
    </w:p>
    <w:p w14:paraId="7539E730" w14:textId="77777777" w:rsidR="00765F2C" w:rsidRPr="00CC7F3B" w:rsidRDefault="00765F2C" w:rsidP="00765F2C">
      <w:pPr>
        <w:tabs>
          <w:tab w:val="left" w:pos="0"/>
        </w:tabs>
        <w:spacing w:line="360" w:lineRule="auto"/>
        <w:ind w:left="705" w:hanging="705"/>
        <w:rPr>
          <w:rFonts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1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Pr="00CC7F3B">
        <w:rPr>
          <w:rFonts w:cs="Arial"/>
          <w:szCs w:val="22"/>
        </w:rPr>
        <w:tab/>
        <w:t>Leistungsbeschreibung und -verzeichnis</w:t>
      </w:r>
    </w:p>
    <w:p w14:paraId="4967245B" w14:textId="77777777" w:rsidR="00765F2C" w:rsidRPr="00CC7F3B" w:rsidRDefault="00765F2C" w:rsidP="00765F2C">
      <w:pPr>
        <w:tabs>
          <w:tab w:val="left" w:pos="0"/>
        </w:tabs>
        <w:spacing w:line="360" w:lineRule="auto"/>
        <w:ind w:left="705" w:hanging="705"/>
        <w:rPr>
          <w:rFonts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Pr="00CC7F3B">
        <w:rPr>
          <w:rFonts w:cs="Arial"/>
          <w:szCs w:val="22"/>
        </w:rPr>
        <w:tab/>
        <w:t>Erklärungen und Angaben zur Eignungsprüfung</w:t>
      </w:r>
    </w:p>
    <w:p w14:paraId="7C16A20B" w14:textId="4FAC40D2" w:rsidR="005B5BBE" w:rsidRPr="00CC7F3B" w:rsidRDefault="00765F2C" w:rsidP="005B5BBE">
      <w:pPr>
        <w:tabs>
          <w:tab w:val="left" w:pos="0"/>
        </w:tabs>
        <w:spacing w:line="360" w:lineRule="auto"/>
        <w:ind w:left="705" w:hanging="705"/>
        <w:rPr>
          <w:rFonts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="005B5BBE" w:rsidRPr="00CC7F3B">
        <w:rPr>
          <w:rFonts w:cs="Arial"/>
          <w:szCs w:val="22"/>
        </w:rPr>
        <w:tab/>
      </w:r>
      <w:r w:rsidR="005B5BBE">
        <w:rPr>
          <w:rFonts w:cs="Arial"/>
          <w:szCs w:val="22"/>
        </w:rPr>
        <w:t>E</w:t>
      </w:r>
      <w:r>
        <w:rPr>
          <w:rFonts w:cs="Arial"/>
          <w:szCs w:val="22"/>
        </w:rPr>
        <w:t>igene</w:t>
      </w:r>
      <w:r w:rsidR="005B5BBE">
        <w:rPr>
          <w:rFonts w:cs="Arial"/>
          <w:szCs w:val="22"/>
        </w:rPr>
        <w:t>rklärung Versicherung</w:t>
      </w:r>
    </w:p>
    <w:p w14:paraId="0B536FCB" w14:textId="196A7C0B" w:rsidR="005B5BBE" w:rsidRDefault="00765F2C" w:rsidP="005B5BBE">
      <w:pPr>
        <w:tabs>
          <w:tab w:val="left" w:pos="0"/>
        </w:tabs>
        <w:spacing w:line="360" w:lineRule="auto"/>
        <w:ind w:left="705" w:hanging="705"/>
        <w:rPr>
          <w:rFonts w:eastAsia="MS Gothic" w:cs="Arial"/>
          <w:iCs/>
          <w:color w:val="000000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="005B5BBE" w:rsidRPr="00CC7F3B">
        <w:rPr>
          <w:rFonts w:cs="Arial"/>
          <w:szCs w:val="22"/>
        </w:rPr>
        <w:tab/>
      </w:r>
      <w:r w:rsidRPr="00E6473C">
        <w:rPr>
          <w:rFonts w:eastAsia="MS Gothic" w:cs="Arial"/>
          <w:iCs/>
          <w:color w:val="000000"/>
          <w:szCs w:val="22"/>
        </w:rPr>
        <w:t>Eigenerklärung EU- Sanktionen</w:t>
      </w:r>
    </w:p>
    <w:p w14:paraId="31A4B256" w14:textId="3BD18BE8" w:rsidR="00765F2C" w:rsidRPr="00765F2C" w:rsidRDefault="00765F2C" w:rsidP="00765F2C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line="312" w:lineRule="auto"/>
        <w:rPr>
          <w:rFonts w:eastAsia="MS Gothic" w:cs="Arial"/>
          <w:iCs/>
          <w:color w:val="000000"/>
          <w:szCs w:val="22"/>
          <w:highlight w:val="yellow"/>
        </w:rPr>
      </w:pPr>
      <w:r w:rsidRPr="00CC7F3B">
        <w:rPr>
          <w:rFonts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Pr="00CC7F3B">
        <w:rPr>
          <w:rFonts w:cs="Arial"/>
          <w:szCs w:val="22"/>
        </w:rPr>
        <w:tab/>
      </w:r>
      <w:r w:rsidRPr="00765F2C">
        <w:rPr>
          <w:rFonts w:eastAsia="MS Gothic" w:cs="Arial"/>
          <w:iCs/>
          <w:color w:val="000000"/>
          <w:szCs w:val="22"/>
        </w:rPr>
        <w:t xml:space="preserve">Erklärung zu Qualitätssicherungsmaßnahmen </w:t>
      </w:r>
    </w:p>
    <w:permStart w:id="2013163093" w:edGrp="everyone"/>
    <w:p w14:paraId="1AF47286" w14:textId="77777777" w:rsidR="00696D7D" w:rsidRPr="00CC7F3B" w:rsidRDefault="00DA2BB4" w:rsidP="008C07B2">
      <w:pPr>
        <w:tabs>
          <w:tab w:val="left" w:pos="0"/>
        </w:tabs>
        <w:spacing w:line="360" w:lineRule="auto"/>
        <w:ind w:left="705" w:hanging="705"/>
        <w:rPr>
          <w:rFonts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8"/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bookmarkEnd w:id="1"/>
      <w:r w:rsidRPr="00CC7F3B">
        <w:rPr>
          <w:rFonts w:cs="Arial"/>
          <w:szCs w:val="22"/>
        </w:rPr>
        <w:tab/>
      </w:r>
      <w:r w:rsidR="00E264DC" w:rsidRPr="00CC7F3B">
        <w:rPr>
          <w:rFonts w:cs="Arial"/>
          <w:szCs w:val="22"/>
        </w:rPr>
        <w:t xml:space="preserve">Erklärung </w:t>
      </w:r>
      <w:proofErr w:type="gramStart"/>
      <w:r w:rsidR="00E264DC" w:rsidRPr="00CC7F3B">
        <w:rPr>
          <w:rFonts w:cs="Arial"/>
          <w:szCs w:val="22"/>
        </w:rPr>
        <w:t>Bietergemeinschaft</w:t>
      </w:r>
      <w:r w:rsidR="00086ED6" w:rsidRPr="00CC7F3B">
        <w:rPr>
          <w:rFonts w:cs="Arial"/>
          <w:szCs w:val="22"/>
        </w:rPr>
        <w:t xml:space="preserve">  </w:t>
      </w:r>
      <w:r w:rsidR="00086ED6" w:rsidRPr="00CC7F3B">
        <w:rPr>
          <w:rFonts w:cs="Arial"/>
          <w:i/>
          <w:szCs w:val="22"/>
        </w:rPr>
        <w:t>–soweit</w:t>
      </w:r>
      <w:proofErr w:type="gramEnd"/>
      <w:r w:rsidR="00086ED6" w:rsidRPr="00CC7F3B">
        <w:rPr>
          <w:rFonts w:cs="Arial"/>
          <w:i/>
          <w:szCs w:val="22"/>
        </w:rPr>
        <w:t xml:space="preserve"> </w:t>
      </w:r>
      <w:r w:rsidR="00915BE5" w:rsidRPr="00CC7F3B">
        <w:rPr>
          <w:rFonts w:cs="Arial"/>
          <w:i/>
          <w:szCs w:val="22"/>
        </w:rPr>
        <w:t>zutreffend</w:t>
      </w:r>
      <w:r w:rsidR="00086ED6" w:rsidRPr="00CC7F3B">
        <w:rPr>
          <w:rFonts w:cs="Arial"/>
          <w:i/>
          <w:szCs w:val="22"/>
        </w:rPr>
        <w:t>-</w:t>
      </w:r>
    </w:p>
    <w:p w14:paraId="2EDA45DD" w14:textId="77777777" w:rsidR="00685203" w:rsidRPr="00CC7F3B" w:rsidRDefault="008C07B2" w:rsidP="00685203">
      <w:pPr>
        <w:tabs>
          <w:tab w:val="left" w:pos="0"/>
        </w:tabs>
        <w:spacing w:line="360" w:lineRule="auto"/>
        <w:ind w:left="705" w:hanging="705"/>
        <w:rPr>
          <w:rFonts w:eastAsia="Arial"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Pr="00CC7F3B">
        <w:rPr>
          <w:rFonts w:cs="Arial"/>
          <w:szCs w:val="22"/>
        </w:rPr>
        <w:tab/>
      </w:r>
      <w:r w:rsidR="00E264DC" w:rsidRPr="00CC7F3B">
        <w:rPr>
          <w:rFonts w:cs="Arial"/>
          <w:szCs w:val="22"/>
        </w:rPr>
        <w:t>Erklärung zum Einsatz von Nachunternehmen</w:t>
      </w:r>
      <w:r w:rsidR="00086ED6" w:rsidRPr="00CC7F3B">
        <w:rPr>
          <w:rFonts w:cs="Arial"/>
          <w:szCs w:val="22"/>
        </w:rPr>
        <w:t xml:space="preserve"> </w:t>
      </w:r>
      <w:r w:rsidR="00086ED6" w:rsidRPr="00CC7F3B">
        <w:rPr>
          <w:rFonts w:cs="Arial"/>
          <w:i/>
          <w:szCs w:val="22"/>
        </w:rPr>
        <w:t>–</w:t>
      </w:r>
      <w:proofErr w:type="gramStart"/>
      <w:r w:rsidR="00086ED6" w:rsidRPr="00CC7F3B">
        <w:rPr>
          <w:rFonts w:cs="Arial"/>
          <w:i/>
          <w:szCs w:val="22"/>
        </w:rPr>
        <w:t>soweit</w:t>
      </w:r>
      <w:proofErr w:type="gramEnd"/>
      <w:r w:rsidR="00086ED6" w:rsidRPr="00CC7F3B">
        <w:rPr>
          <w:rFonts w:cs="Arial"/>
          <w:i/>
          <w:szCs w:val="22"/>
        </w:rPr>
        <w:t xml:space="preserve"> </w:t>
      </w:r>
      <w:r w:rsidR="00915BE5" w:rsidRPr="00CC7F3B">
        <w:rPr>
          <w:rFonts w:cs="Arial"/>
          <w:i/>
          <w:szCs w:val="22"/>
        </w:rPr>
        <w:t>zutreffend</w:t>
      </w:r>
      <w:r w:rsidR="00086ED6" w:rsidRPr="00CC7F3B">
        <w:rPr>
          <w:rFonts w:cs="Arial"/>
          <w:i/>
          <w:szCs w:val="22"/>
        </w:rPr>
        <w:t>-</w:t>
      </w:r>
    </w:p>
    <w:p w14:paraId="06B6F832" w14:textId="77777777" w:rsidR="00BB696D" w:rsidRDefault="00BB696D" w:rsidP="00685203">
      <w:pPr>
        <w:spacing w:line="360" w:lineRule="auto"/>
        <w:rPr>
          <w:rFonts w:cs="Arial"/>
          <w:i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Pr="00CC7F3B">
        <w:rPr>
          <w:rFonts w:cs="Arial"/>
          <w:szCs w:val="22"/>
        </w:rPr>
        <w:tab/>
      </w:r>
      <w:r w:rsidR="00E264DC" w:rsidRPr="00CC7F3B">
        <w:rPr>
          <w:rFonts w:cs="Arial"/>
          <w:szCs w:val="22"/>
        </w:rPr>
        <w:t>Nachunternehmen und Verpflichtungserklärung</w:t>
      </w:r>
      <w:r w:rsidR="00086ED6" w:rsidRPr="00CC7F3B">
        <w:rPr>
          <w:rFonts w:cs="Arial"/>
          <w:szCs w:val="22"/>
        </w:rPr>
        <w:t xml:space="preserve"> </w:t>
      </w:r>
      <w:r w:rsidR="00086ED6" w:rsidRPr="00CC7F3B">
        <w:rPr>
          <w:rFonts w:cs="Arial"/>
          <w:i/>
          <w:szCs w:val="22"/>
        </w:rPr>
        <w:t>–</w:t>
      </w:r>
      <w:proofErr w:type="gramStart"/>
      <w:r w:rsidR="00086ED6" w:rsidRPr="00CC7F3B">
        <w:rPr>
          <w:rFonts w:cs="Arial"/>
          <w:i/>
          <w:szCs w:val="22"/>
        </w:rPr>
        <w:t>soweit</w:t>
      </w:r>
      <w:proofErr w:type="gramEnd"/>
      <w:r w:rsidR="00086ED6" w:rsidRPr="00CC7F3B">
        <w:rPr>
          <w:rFonts w:cs="Arial"/>
          <w:i/>
          <w:szCs w:val="22"/>
        </w:rPr>
        <w:t xml:space="preserve"> </w:t>
      </w:r>
      <w:r w:rsidR="00915BE5" w:rsidRPr="00CC7F3B">
        <w:rPr>
          <w:rFonts w:cs="Arial"/>
          <w:i/>
          <w:szCs w:val="22"/>
        </w:rPr>
        <w:t>zutreffend</w:t>
      </w:r>
      <w:r w:rsidR="00086ED6" w:rsidRPr="00CC7F3B">
        <w:rPr>
          <w:rFonts w:cs="Arial"/>
          <w:i/>
          <w:szCs w:val="22"/>
        </w:rPr>
        <w:t>-</w:t>
      </w:r>
    </w:p>
    <w:p w14:paraId="345C3F87" w14:textId="77777777" w:rsidR="005B5BBE" w:rsidRDefault="005B5BBE" w:rsidP="005B5BBE">
      <w:pPr>
        <w:spacing w:line="360" w:lineRule="auto"/>
        <w:rPr>
          <w:rFonts w:cs="Arial"/>
          <w:i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Pr="00CC7F3B">
        <w:rPr>
          <w:rFonts w:cs="Arial"/>
          <w:szCs w:val="22"/>
        </w:rPr>
        <w:tab/>
      </w:r>
      <w:r>
        <w:rPr>
          <w:rFonts w:cs="Arial"/>
          <w:szCs w:val="22"/>
        </w:rPr>
        <w:t>Eignungsleihe</w:t>
      </w:r>
      <w:r w:rsidRPr="00CC7F3B">
        <w:rPr>
          <w:rFonts w:cs="Arial"/>
          <w:szCs w:val="22"/>
        </w:rPr>
        <w:t xml:space="preserve"> </w:t>
      </w:r>
      <w:r w:rsidRPr="00CC7F3B">
        <w:rPr>
          <w:rFonts w:cs="Arial"/>
          <w:i/>
          <w:szCs w:val="22"/>
        </w:rPr>
        <w:t>–</w:t>
      </w:r>
      <w:proofErr w:type="gramStart"/>
      <w:r w:rsidRPr="00CC7F3B">
        <w:rPr>
          <w:rFonts w:cs="Arial"/>
          <w:i/>
          <w:szCs w:val="22"/>
        </w:rPr>
        <w:t>soweit</w:t>
      </w:r>
      <w:proofErr w:type="gramEnd"/>
      <w:r w:rsidRPr="00CC7F3B">
        <w:rPr>
          <w:rFonts w:cs="Arial"/>
          <w:i/>
          <w:szCs w:val="22"/>
        </w:rPr>
        <w:t xml:space="preserve"> zutreffend-</w:t>
      </w:r>
      <w:permEnd w:id="2013163093"/>
    </w:p>
    <w:p w14:paraId="51FDDBB5" w14:textId="77777777" w:rsidR="00696D7D" w:rsidRPr="00CC7F3B" w:rsidRDefault="00915BE5" w:rsidP="005B2029">
      <w:pPr>
        <w:spacing w:line="360" w:lineRule="auto"/>
        <w:rPr>
          <w:rFonts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="00BB696D" w:rsidRPr="00CC7F3B">
        <w:rPr>
          <w:rFonts w:cs="Arial"/>
          <w:szCs w:val="22"/>
        </w:rPr>
        <w:tab/>
      </w:r>
      <w:r w:rsidRPr="00CC7F3B">
        <w:rPr>
          <w:rFonts w:cs="Arial"/>
          <w:szCs w:val="22"/>
        </w:rPr>
        <w:t>weitere</w:t>
      </w:r>
      <w:r w:rsidR="0050015B" w:rsidRPr="00CC7F3B">
        <w:rPr>
          <w:rFonts w:cs="Arial"/>
          <w:szCs w:val="22"/>
        </w:rPr>
        <w:t xml:space="preserve"> Unterlagen</w:t>
      </w:r>
      <w:r w:rsidRPr="00CC7F3B">
        <w:rPr>
          <w:rFonts w:cs="Arial"/>
          <w:szCs w:val="22"/>
        </w:rPr>
        <w:t xml:space="preserve">, Nachweise und Zertifikate </w:t>
      </w:r>
      <w:r w:rsidR="0011320C" w:rsidRPr="00CC7F3B">
        <w:rPr>
          <w:rFonts w:cs="Arial"/>
          <w:szCs w:val="22"/>
        </w:rPr>
        <w:t>gemäß Vergabeunterlagen</w:t>
      </w:r>
    </w:p>
    <w:p w14:paraId="12E29B67" w14:textId="77777777" w:rsidR="0011320C" w:rsidRPr="00CC7F3B" w:rsidRDefault="0011320C" w:rsidP="005B2029">
      <w:pPr>
        <w:spacing w:line="360" w:lineRule="auto"/>
        <w:rPr>
          <w:rFonts w:cs="Arial"/>
          <w:szCs w:val="22"/>
        </w:rPr>
      </w:pPr>
      <w:r w:rsidRPr="00CC7F3B">
        <w:rPr>
          <w:rFonts w:cs="Arial"/>
          <w:szCs w:val="22"/>
        </w:rPr>
        <w:tab/>
        <w:t xml:space="preserve">(bitte angeben): </w:t>
      </w:r>
      <w:permStart w:id="1335757575" w:edGrp="everyone"/>
      <w:sdt>
        <w:sdtPr>
          <w:rPr>
            <w:rFonts w:cs="Arial"/>
            <w:szCs w:val="22"/>
          </w:rPr>
          <w:id w:val="1231893758"/>
          <w:placeholder>
            <w:docPart w:val="49A1113663E340A4AF5C95B10EF0973A"/>
          </w:placeholder>
          <w:showingPlcHdr/>
          <w:text/>
        </w:sdtPr>
        <w:sdtEndPr/>
        <w:sdtContent>
          <w:r w:rsidRPr="00CC7F3B">
            <w:rPr>
              <w:rStyle w:val="Platzhaltertext"/>
              <w:rFonts w:cs="Arial"/>
              <w:szCs w:val="22"/>
            </w:rPr>
            <w:t>Klicken Sie hier, um Text einzugeben.</w:t>
          </w:r>
        </w:sdtContent>
      </w:sdt>
      <w:permEnd w:id="1335757575"/>
    </w:p>
    <w:p w14:paraId="1A70806F" w14:textId="77777777" w:rsidR="00BB696D" w:rsidRPr="00CC7F3B" w:rsidRDefault="00BB696D" w:rsidP="003369FA">
      <w:pPr>
        <w:tabs>
          <w:tab w:val="left" w:pos="0"/>
        </w:tabs>
        <w:spacing w:line="360" w:lineRule="auto"/>
        <w:rPr>
          <w:rFonts w:cs="Arial"/>
          <w:szCs w:val="22"/>
        </w:rPr>
      </w:pPr>
    </w:p>
    <w:p w14:paraId="68FBD6C6" w14:textId="77777777" w:rsidR="006C255A" w:rsidRDefault="005B2029" w:rsidP="006C255A">
      <w:pPr>
        <w:numPr>
          <w:ilvl w:val="0"/>
          <w:numId w:val="18"/>
        </w:numPr>
        <w:spacing w:line="300" w:lineRule="atLeast"/>
        <w:jc w:val="both"/>
        <w:rPr>
          <w:rFonts w:eastAsia="Arial" w:cs="Arial"/>
          <w:szCs w:val="22"/>
        </w:rPr>
      </w:pPr>
      <w:r w:rsidRPr="00CC7F3B">
        <w:rPr>
          <w:rFonts w:eastAsia="Arial" w:cs="Arial"/>
          <w:szCs w:val="22"/>
        </w:rPr>
        <w:t>Ich/</w:t>
      </w:r>
      <w:r w:rsidR="006C255A" w:rsidRPr="00CC7F3B">
        <w:rPr>
          <w:rFonts w:eastAsia="Arial" w:cs="Arial"/>
          <w:szCs w:val="22"/>
        </w:rPr>
        <w:t>Wir bieten die Ausführung der beschriebenen Leistungen zu de</w:t>
      </w:r>
      <w:r w:rsidR="00BB696D" w:rsidRPr="00CC7F3B">
        <w:rPr>
          <w:rFonts w:eastAsia="Arial" w:cs="Arial"/>
          <w:szCs w:val="22"/>
        </w:rPr>
        <w:t>n</w:t>
      </w:r>
      <w:r w:rsidR="006C255A" w:rsidRPr="00CC7F3B">
        <w:rPr>
          <w:rFonts w:eastAsia="Arial" w:cs="Arial"/>
          <w:szCs w:val="22"/>
        </w:rPr>
        <w:t xml:space="preserve"> von </w:t>
      </w:r>
      <w:r w:rsidRPr="00CC7F3B">
        <w:rPr>
          <w:rFonts w:eastAsia="Arial" w:cs="Arial"/>
          <w:szCs w:val="22"/>
        </w:rPr>
        <w:t>mir/</w:t>
      </w:r>
      <w:r w:rsidR="006C255A" w:rsidRPr="00CC7F3B">
        <w:rPr>
          <w:rFonts w:eastAsia="Arial" w:cs="Arial"/>
          <w:szCs w:val="22"/>
        </w:rPr>
        <w:t xml:space="preserve">uns </w:t>
      </w:r>
      <w:r w:rsidRPr="00CC7F3B">
        <w:rPr>
          <w:rFonts w:eastAsia="Arial" w:cs="Arial"/>
          <w:szCs w:val="22"/>
        </w:rPr>
        <w:t>eingesetzten</w:t>
      </w:r>
      <w:r w:rsidR="006C255A" w:rsidRPr="00CC7F3B">
        <w:rPr>
          <w:rFonts w:eastAsia="Arial" w:cs="Arial"/>
          <w:szCs w:val="22"/>
        </w:rPr>
        <w:t xml:space="preserve"> Preis</w:t>
      </w:r>
      <w:r w:rsidR="00BB696D" w:rsidRPr="00CC7F3B">
        <w:rPr>
          <w:rFonts w:eastAsia="Arial" w:cs="Arial"/>
          <w:szCs w:val="22"/>
        </w:rPr>
        <w:t>en</w:t>
      </w:r>
      <w:r w:rsidR="00CC7F3B">
        <w:rPr>
          <w:rFonts w:eastAsia="Arial" w:cs="Arial"/>
          <w:szCs w:val="22"/>
        </w:rPr>
        <w:t xml:space="preserve"> </w:t>
      </w:r>
      <w:r w:rsidR="006C255A" w:rsidRPr="00CC7F3B">
        <w:rPr>
          <w:rFonts w:eastAsia="Arial" w:cs="Arial"/>
          <w:szCs w:val="22"/>
        </w:rPr>
        <w:t xml:space="preserve">an. An </w:t>
      </w:r>
      <w:r w:rsidRPr="00CC7F3B">
        <w:rPr>
          <w:rFonts w:eastAsia="Arial" w:cs="Arial"/>
          <w:szCs w:val="22"/>
        </w:rPr>
        <w:t>mein/</w:t>
      </w:r>
      <w:r w:rsidR="006C255A" w:rsidRPr="00CC7F3B">
        <w:rPr>
          <w:rFonts w:eastAsia="Arial" w:cs="Arial"/>
          <w:szCs w:val="22"/>
        </w:rPr>
        <w:t>unser Angebot</w:t>
      </w:r>
      <w:r w:rsidRPr="00CC7F3B">
        <w:rPr>
          <w:rFonts w:eastAsia="Arial" w:cs="Arial"/>
          <w:szCs w:val="22"/>
        </w:rPr>
        <w:t xml:space="preserve"> halte ich mich/</w:t>
      </w:r>
      <w:r w:rsidR="006C255A" w:rsidRPr="00CC7F3B">
        <w:rPr>
          <w:rFonts w:eastAsia="Arial" w:cs="Arial"/>
          <w:szCs w:val="22"/>
        </w:rPr>
        <w:t xml:space="preserve">halten wir uns bis zum Ablauf der </w:t>
      </w:r>
      <w:r w:rsidR="00160177" w:rsidRPr="00CC7F3B">
        <w:rPr>
          <w:rFonts w:eastAsia="Arial" w:cs="Arial"/>
          <w:szCs w:val="22"/>
        </w:rPr>
        <w:t xml:space="preserve">Bindefrist </w:t>
      </w:r>
      <w:r w:rsidR="006C255A" w:rsidRPr="00CC7F3B">
        <w:rPr>
          <w:rFonts w:eastAsia="Arial" w:cs="Arial"/>
          <w:szCs w:val="22"/>
        </w:rPr>
        <w:t>gebunden.</w:t>
      </w:r>
    </w:p>
    <w:p w14:paraId="3A119B03" w14:textId="77777777" w:rsidR="00765F2C" w:rsidRPr="00CC7F3B" w:rsidRDefault="00765F2C" w:rsidP="00765F2C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206B4977" w14:textId="77777777" w:rsidR="006C255A" w:rsidRDefault="006C255A" w:rsidP="006C255A">
      <w:pPr>
        <w:numPr>
          <w:ilvl w:val="0"/>
          <w:numId w:val="18"/>
        </w:numPr>
        <w:spacing w:line="300" w:lineRule="atLeast"/>
        <w:jc w:val="both"/>
        <w:rPr>
          <w:rFonts w:eastAsia="Arial" w:cs="Arial"/>
          <w:szCs w:val="22"/>
        </w:rPr>
      </w:pPr>
      <w:r w:rsidRPr="00CC7F3B">
        <w:rPr>
          <w:rFonts w:eastAsia="Arial" w:cs="Arial"/>
          <w:szCs w:val="22"/>
        </w:rPr>
        <w:t>Unserem Angebot liegen ausschließlich die uns mit der Aufforderung zur Abgabe eines Angebots übersandten Bewerbungs-, Vergabe- und Vertragsbedingungen sowie die sonstigen dort genannten Bedingungen zugrunde. Die Leistungsbeschreibung einschließlich aller Anlagen ist Bestandteil des Angebotes.</w:t>
      </w:r>
    </w:p>
    <w:p w14:paraId="4EEE2469" w14:textId="77777777" w:rsidR="00CC7F3B" w:rsidRDefault="00CC7F3B" w:rsidP="00CC7F3B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20F7A33E" w14:textId="77777777" w:rsidR="00CC7F3B" w:rsidRPr="00CC7F3B" w:rsidRDefault="00CC7F3B" w:rsidP="00CC7F3B">
      <w:pPr>
        <w:ind w:firstLine="567"/>
        <w:rPr>
          <w:rFonts w:cs="Arial"/>
          <w:szCs w:val="22"/>
        </w:rPr>
      </w:pPr>
    </w:p>
    <w:p w14:paraId="723317FF" w14:textId="77777777" w:rsidR="00CC7F3B" w:rsidRDefault="00CC7F3B" w:rsidP="006C255A">
      <w:pPr>
        <w:numPr>
          <w:ilvl w:val="0"/>
          <w:numId w:val="18"/>
        </w:numPr>
        <w:spacing w:line="300" w:lineRule="atLeast"/>
        <w:jc w:val="both"/>
        <w:rPr>
          <w:rFonts w:eastAsia="Arial" w:cs="Arial"/>
          <w:szCs w:val="22"/>
        </w:rPr>
      </w:pPr>
      <w:r w:rsidRPr="00CC7F3B">
        <w:rPr>
          <w:rFonts w:eastAsia="Arial" w:cs="Arial"/>
          <w:szCs w:val="22"/>
        </w:rPr>
        <w:t>Die Angebotssumme ohne Umsatzsteuer (netto) gemäß Leistungsverzeichnis beträgt:</w:t>
      </w:r>
    </w:p>
    <w:p w14:paraId="2D2C8241" w14:textId="77777777" w:rsidR="00412CF7" w:rsidRPr="00CC7F3B" w:rsidRDefault="00412CF7" w:rsidP="00DE202B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1F8DD1C1" w14:textId="77777777" w:rsidR="003923AD" w:rsidRDefault="005B5BBE" w:rsidP="005B5BBE">
      <w:pPr>
        <w:spacing w:line="300" w:lineRule="atLeast"/>
        <w:ind w:left="567"/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  <w:t>_______</w:t>
      </w:r>
      <w:sdt>
        <w:sdtPr>
          <w:rPr>
            <w:rFonts w:eastAsia="Arial" w:cs="Arial"/>
            <w:szCs w:val="22"/>
          </w:rPr>
          <w:id w:val="735819698"/>
          <w:placeholder>
            <w:docPart w:val="15ED848BA81342D28DF5F2B8B3753CB0"/>
          </w:placeholder>
          <w:showingPlcHdr/>
          <w:text/>
        </w:sdtPr>
        <w:sdtEndPr/>
        <w:sdtContent>
          <w:permStart w:id="746595267" w:edGrp="everyone"/>
          <w:r>
            <w:rPr>
              <w:rFonts w:eastAsia="Arial" w:cs="Arial"/>
              <w:szCs w:val="22"/>
            </w:rPr>
            <w:t>Bitte hier Preis aus LV übertragen</w:t>
          </w:r>
          <w:permEnd w:id="746595267"/>
        </w:sdtContent>
      </w:sdt>
      <w:r>
        <w:rPr>
          <w:rFonts w:eastAsia="Arial" w:cs="Arial"/>
          <w:szCs w:val="22"/>
        </w:rPr>
        <w:t>_____  EUR</w:t>
      </w:r>
    </w:p>
    <w:p w14:paraId="1EB4A04C" w14:textId="77777777" w:rsidR="005B5BBE" w:rsidRDefault="005B5BBE" w:rsidP="005B5BBE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12764C85" w14:textId="77777777" w:rsidR="005B5BBE" w:rsidRPr="00CC7F3B" w:rsidRDefault="005B5BBE" w:rsidP="005B5BBE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5F6233AD" w14:textId="77777777" w:rsidR="005B5BBE" w:rsidRDefault="005B5BBE" w:rsidP="00612382">
      <w:pPr>
        <w:numPr>
          <w:ilvl w:val="0"/>
          <w:numId w:val="18"/>
        </w:numPr>
        <w:spacing w:line="300" w:lineRule="atLeast"/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Preisnachlass ohne Bedingungen auf die Abrechnungssumme für das Hauptangebot:</w:t>
      </w:r>
    </w:p>
    <w:p w14:paraId="556557E0" w14:textId="77777777" w:rsidR="005B5BBE" w:rsidRDefault="005B5BBE" w:rsidP="005B5BBE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2BE91906" w14:textId="77777777" w:rsidR="005B5BBE" w:rsidRDefault="005B5BBE" w:rsidP="005B5BBE">
      <w:pPr>
        <w:spacing w:line="300" w:lineRule="atLeast"/>
        <w:ind w:left="567"/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  <w:t>_______</w:t>
      </w:r>
      <w:sdt>
        <w:sdtPr>
          <w:rPr>
            <w:rFonts w:eastAsia="Arial" w:cs="Arial"/>
            <w:szCs w:val="22"/>
          </w:rPr>
          <w:id w:val="-307404590"/>
          <w:placeholder>
            <w:docPart w:val="EACAAC27711B4A69B14CE009B4C1E931"/>
          </w:placeholder>
          <w:showingPlcHdr/>
          <w:text/>
        </w:sdtPr>
        <w:sdtEndPr/>
        <w:sdtContent>
          <w:permStart w:id="48973247" w:edGrp="everyone"/>
          <w:r>
            <w:rPr>
              <w:rFonts w:eastAsia="Arial" w:cs="Arial"/>
              <w:szCs w:val="22"/>
            </w:rPr>
            <w:t>Bitte hier Rabattsatz in % eintragen</w:t>
          </w:r>
          <w:permEnd w:id="48973247"/>
        </w:sdtContent>
      </w:sdt>
      <w:r>
        <w:rPr>
          <w:rFonts w:eastAsia="Arial" w:cs="Arial"/>
          <w:szCs w:val="22"/>
        </w:rPr>
        <w:t>_____  v.H.</w:t>
      </w:r>
    </w:p>
    <w:p w14:paraId="2871BD31" w14:textId="77777777" w:rsidR="00B40D62" w:rsidRDefault="00B40D62" w:rsidP="005B5BBE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2711C5A5" w14:textId="77777777" w:rsidR="005B5BBE" w:rsidRDefault="005B5BBE" w:rsidP="005B5BBE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431B469D" w14:textId="77777777" w:rsidR="00902528" w:rsidRPr="00902528" w:rsidRDefault="00902528" w:rsidP="00902528">
      <w:pPr>
        <w:numPr>
          <w:ilvl w:val="0"/>
          <w:numId w:val="18"/>
        </w:numPr>
        <w:spacing w:line="300" w:lineRule="atLeast"/>
        <w:jc w:val="both"/>
        <w:rPr>
          <w:rFonts w:eastAsia="Arial" w:cs="Arial"/>
          <w:szCs w:val="22"/>
        </w:rPr>
      </w:pPr>
      <w:r w:rsidRPr="00902528">
        <w:rPr>
          <w:rFonts w:eastAsia="Arial" w:cs="Arial"/>
          <w:szCs w:val="22"/>
        </w:rPr>
        <w:t>Freistellungsbescheinigung nach §48b EStG</w:t>
      </w:r>
    </w:p>
    <w:permStart w:id="1570452378" w:edGrp="everyone"/>
    <w:p w14:paraId="0870BA6C" w14:textId="5208B881" w:rsidR="00902528" w:rsidRPr="00902528" w:rsidRDefault="00D55F24" w:rsidP="00902528">
      <w:pPr>
        <w:spacing w:line="300" w:lineRule="atLeast"/>
        <w:ind w:left="993" w:hanging="426"/>
        <w:jc w:val="both"/>
        <w:rPr>
          <w:rFonts w:eastAsia="Arial" w:cs="Arial"/>
          <w:szCs w:val="22"/>
        </w:rPr>
      </w:pPr>
      <w:sdt>
        <w:sdtPr>
          <w:rPr>
            <w:rFonts w:ascii="Segoe UI Symbol" w:eastAsia="Arial" w:hAnsi="Segoe UI Symbol" w:cs="Segoe UI Symbol"/>
            <w:szCs w:val="22"/>
          </w:rPr>
          <w:id w:val="-20593088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F2C">
            <w:rPr>
              <w:rFonts w:ascii="MS Gothic" w:eastAsia="MS Gothic" w:hAnsi="MS Gothic" w:cs="Segoe UI Symbol" w:hint="eastAsia"/>
              <w:szCs w:val="22"/>
            </w:rPr>
            <w:t>☐</w:t>
          </w:r>
        </w:sdtContent>
      </w:sdt>
      <w:permEnd w:id="1570452378"/>
      <w:r w:rsidR="00902528">
        <w:rPr>
          <w:rFonts w:ascii="Segoe UI Symbol" w:eastAsia="Arial" w:hAnsi="Segoe UI Symbol" w:cs="Segoe UI Symbol"/>
          <w:szCs w:val="22"/>
        </w:rPr>
        <w:tab/>
      </w:r>
      <w:r w:rsidR="00902528" w:rsidRPr="00902528">
        <w:rPr>
          <w:rFonts w:eastAsia="Arial" w:cs="Arial"/>
          <w:szCs w:val="22"/>
        </w:rPr>
        <w:t xml:space="preserve">Es liegt dem Angebot </w:t>
      </w:r>
      <w:r w:rsidR="00493CFD">
        <w:rPr>
          <w:rFonts w:eastAsia="Arial" w:cs="Arial"/>
          <w:szCs w:val="22"/>
        </w:rPr>
        <w:t>eine</w:t>
      </w:r>
      <w:r w:rsidR="00902528" w:rsidRPr="00902528">
        <w:rPr>
          <w:rFonts w:eastAsia="Arial" w:cs="Arial"/>
          <w:szCs w:val="22"/>
        </w:rPr>
        <w:t xml:space="preserve"> gültige Freistellungsbescheinigung bei</w:t>
      </w:r>
    </w:p>
    <w:permStart w:id="1420847299" w:edGrp="everyone"/>
    <w:p w14:paraId="67AC7C5A" w14:textId="48596F9A" w:rsidR="00902528" w:rsidRPr="00902528" w:rsidRDefault="00D55F24" w:rsidP="00902528">
      <w:pPr>
        <w:spacing w:line="300" w:lineRule="atLeast"/>
        <w:ind w:left="993" w:hanging="426"/>
        <w:jc w:val="both"/>
        <w:rPr>
          <w:rFonts w:eastAsia="Arial" w:cs="Arial"/>
          <w:szCs w:val="22"/>
        </w:rPr>
      </w:pPr>
      <w:sdt>
        <w:sdtPr>
          <w:rPr>
            <w:rFonts w:ascii="Segoe UI Symbol" w:eastAsia="Arial" w:hAnsi="Segoe UI Symbol" w:cs="Segoe UI Symbol"/>
            <w:szCs w:val="22"/>
          </w:rPr>
          <w:id w:val="-1556232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F2C">
            <w:rPr>
              <w:rFonts w:ascii="MS Gothic" w:eastAsia="MS Gothic" w:hAnsi="MS Gothic" w:cs="Segoe UI Symbol" w:hint="eastAsia"/>
              <w:szCs w:val="22"/>
            </w:rPr>
            <w:t>☐</w:t>
          </w:r>
        </w:sdtContent>
      </w:sdt>
      <w:permEnd w:id="1420847299"/>
      <w:r w:rsidR="00902528">
        <w:rPr>
          <w:rFonts w:eastAsia="Arial" w:cs="Arial"/>
          <w:szCs w:val="22"/>
        </w:rPr>
        <w:tab/>
      </w:r>
      <w:r w:rsidR="00902528" w:rsidRPr="00902528">
        <w:rPr>
          <w:rFonts w:eastAsia="Arial" w:cs="Arial"/>
          <w:szCs w:val="22"/>
        </w:rPr>
        <w:t>Unsere gültige Freistellungsbescheinigung liegt dem Auftraggeber bereits vor</w:t>
      </w:r>
    </w:p>
    <w:p w14:paraId="5F2B6E99" w14:textId="77777777" w:rsidR="00902528" w:rsidRPr="00902528" w:rsidRDefault="00902528" w:rsidP="00902528">
      <w:pPr>
        <w:spacing w:line="300" w:lineRule="atLeast"/>
        <w:ind w:left="993" w:hanging="426"/>
        <w:jc w:val="both"/>
        <w:rPr>
          <w:rFonts w:eastAsia="Arial" w:cs="Arial"/>
          <w:szCs w:val="22"/>
        </w:rPr>
      </w:pPr>
    </w:p>
    <w:p w14:paraId="203EBE9F" w14:textId="46709FEA" w:rsidR="00902528" w:rsidRPr="00902528" w:rsidRDefault="00902528" w:rsidP="00902528">
      <w:pPr>
        <w:spacing w:line="300" w:lineRule="atLeast"/>
        <w:ind w:left="993" w:hanging="426"/>
        <w:jc w:val="both"/>
        <w:rPr>
          <w:rFonts w:eastAsia="Arial" w:cs="Arial"/>
          <w:szCs w:val="22"/>
        </w:rPr>
      </w:pPr>
      <w:r w:rsidRPr="00902528">
        <w:rPr>
          <w:rFonts w:eastAsia="Arial" w:cs="Arial"/>
          <w:szCs w:val="22"/>
        </w:rPr>
        <w:t xml:space="preserve">Gültigkeitszeitraum bis:  </w:t>
      </w:r>
      <w:sdt>
        <w:sdtPr>
          <w:rPr>
            <w:rFonts w:eastAsia="Arial" w:cs="Arial"/>
            <w:szCs w:val="22"/>
          </w:rPr>
          <w:id w:val="1449509506"/>
          <w:placeholder>
            <w:docPart w:val="DefaultPlaceholder_-1854013440"/>
          </w:placeholder>
          <w:showingPlcHdr/>
          <w:text/>
        </w:sdtPr>
        <w:sdtEndPr/>
        <w:sdtContent>
          <w:permStart w:id="2101376661" w:edGrp="everyone"/>
          <w:r w:rsidRPr="00AB17FC">
            <w:rPr>
              <w:rStyle w:val="Platzhaltertext"/>
            </w:rPr>
            <w:t>Klicken oder tippen Sie hier, um Text einzugeben.</w:t>
          </w:r>
          <w:permEnd w:id="2101376661"/>
        </w:sdtContent>
      </w:sdt>
    </w:p>
    <w:p w14:paraId="2223A7D7" w14:textId="77777777" w:rsidR="00902528" w:rsidRPr="00902528" w:rsidRDefault="00902528" w:rsidP="00902528">
      <w:pPr>
        <w:spacing w:line="300" w:lineRule="atLeast"/>
        <w:ind w:left="993" w:hanging="426"/>
        <w:jc w:val="both"/>
        <w:rPr>
          <w:rFonts w:eastAsia="Arial" w:cs="Arial"/>
          <w:szCs w:val="22"/>
        </w:rPr>
      </w:pPr>
    </w:p>
    <w:p w14:paraId="4CEAA0EC" w14:textId="25074FD4" w:rsidR="00902528" w:rsidRPr="00902528" w:rsidRDefault="00D55F24" w:rsidP="00902528">
      <w:pPr>
        <w:spacing w:line="300" w:lineRule="atLeast"/>
        <w:ind w:left="993" w:hanging="426"/>
        <w:jc w:val="both"/>
        <w:rPr>
          <w:rFonts w:eastAsia="Arial" w:cs="Arial"/>
          <w:szCs w:val="22"/>
        </w:rPr>
      </w:pPr>
      <w:sdt>
        <w:sdtPr>
          <w:rPr>
            <w:rFonts w:ascii="Segoe UI Symbol" w:eastAsia="Arial" w:hAnsi="Segoe UI Symbol" w:cs="Segoe UI Symbol"/>
            <w:szCs w:val="22"/>
          </w:rPr>
          <w:id w:val="-1080057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490754586" w:edGrp="everyone"/>
          <w:r w:rsidR="00765F2C">
            <w:rPr>
              <w:rFonts w:ascii="MS Gothic" w:eastAsia="MS Gothic" w:hAnsi="MS Gothic" w:cs="Segoe UI Symbol" w:hint="eastAsia"/>
              <w:szCs w:val="22"/>
            </w:rPr>
            <w:t>☐</w:t>
          </w:r>
          <w:permEnd w:id="1490754586"/>
        </w:sdtContent>
      </w:sdt>
      <w:r w:rsidR="00902528">
        <w:rPr>
          <w:rFonts w:eastAsia="Arial" w:cs="Arial"/>
          <w:szCs w:val="22"/>
        </w:rPr>
        <w:tab/>
      </w:r>
      <w:r w:rsidR="00902528" w:rsidRPr="00902528">
        <w:rPr>
          <w:rFonts w:eastAsia="Arial" w:cs="Arial"/>
          <w:szCs w:val="22"/>
        </w:rPr>
        <w:t xml:space="preserve">Eine gültige Freistellungsbescheinigung wird nach Zuschlagserteilung innerhalb </w:t>
      </w:r>
    </w:p>
    <w:p w14:paraId="602C51F4" w14:textId="77777777" w:rsidR="00902528" w:rsidRDefault="00902528" w:rsidP="00902528">
      <w:pPr>
        <w:spacing w:line="300" w:lineRule="atLeast"/>
        <w:ind w:left="993"/>
        <w:jc w:val="both"/>
        <w:rPr>
          <w:rFonts w:eastAsia="Arial" w:cs="Arial"/>
          <w:szCs w:val="22"/>
        </w:rPr>
      </w:pPr>
      <w:r w:rsidRPr="00902528">
        <w:rPr>
          <w:rFonts w:eastAsia="Arial" w:cs="Arial"/>
          <w:szCs w:val="22"/>
        </w:rPr>
        <w:t>von 14 Tagen nachgereicht</w:t>
      </w:r>
    </w:p>
    <w:p w14:paraId="6C89D807" w14:textId="77777777" w:rsidR="00902528" w:rsidRPr="00902528" w:rsidRDefault="00902528" w:rsidP="00902528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6FD80F33" w14:textId="77777777" w:rsidR="006C255A" w:rsidRPr="005B5BBE" w:rsidRDefault="006C255A" w:rsidP="005B5BBE">
      <w:pPr>
        <w:numPr>
          <w:ilvl w:val="0"/>
          <w:numId w:val="18"/>
        </w:numPr>
        <w:spacing w:line="300" w:lineRule="atLeast"/>
        <w:jc w:val="both"/>
        <w:rPr>
          <w:rFonts w:eastAsia="Arial" w:cs="Arial"/>
          <w:szCs w:val="22"/>
        </w:rPr>
      </w:pPr>
      <w:r w:rsidRPr="005B5BBE">
        <w:rPr>
          <w:rFonts w:eastAsia="Arial" w:cs="Arial"/>
          <w:szCs w:val="22"/>
        </w:rPr>
        <w:t xml:space="preserve">Wir sind ein </w:t>
      </w:r>
      <w:r w:rsidR="008A76C2" w:rsidRPr="005B5BBE">
        <w:rPr>
          <w:rFonts w:eastAsia="Arial" w:cs="Arial"/>
          <w:szCs w:val="22"/>
        </w:rPr>
        <w:t>kleines oder mittelständiges Unternehmen (KMU) im Sinne der EU-Kriterien</w:t>
      </w:r>
      <w:r w:rsidR="00BB696D" w:rsidRPr="005B5BBE">
        <w:rPr>
          <w:rFonts w:eastAsia="Arial" w:cs="Arial"/>
          <w:szCs w:val="22"/>
        </w:rPr>
        <w:t>:</w:t>
      </w:r>
    </w:p>
    <w:p w14:paraId="4ECC0393" w14:textId="77777777" w:rsidR="0011320C" w:rsidRPr="00CC7F3B" w:rsidRDefault="00F844CC" w:rsidP="00F844CC">
      <w:pPr>
        <w:spacing w:line="300" w:lineRule="atLeast"/>
        <w:ind w:left="567"/>
        <w:jc w:val="both"/>
        <w:rPr>
          <w:rFonts w:eastAsia="Arial" w:cs="Arial"/>
          <w:szCs w:val="22"/>
        </w:rPr>
      </w:pPr>
      <w:r w:rsidRPr="00CC7F3B">
        <w:rPr>
          <w:rFonts w:eastAsia="Arial" w:cs="Arial"/>
          <w:szCs w:val="22"/>
        </w:rPr>
        <w:t xml:space="preserve">(Ein Unternehmen gilt als KMU, wenn es weniger als 250 Mitarbeiter beschäftigt und der </w:t>
      </w:r>
    </w:p>
    <w:p w14:paraId="03B1F58C" w14:textId="77777777" w:rsidR="00F844CC" w:rsidRPr="00CC7F3B" w:rsidRDefault="00F844CC" w:rsidP="00F844CC">
      <w:pPr>
        <w:spacing w:line="300" w:lineRule="atLeast"/>
        <w:ind w:left="567"/>
        <w:jc w:val="both"/>
        <w:rPr>
          <w:rFonts w:eastAsia="Arial" w:cs="Arial"/>
          <w:szCs w:val="22"/>
        </w:rPr>
      </w:pPr>
      <w:r w:rsidRPr="00CC7F3B">
        <w:rPr>
          <w:rFonts w:eastAsia="Arial" w:cs="Arial"/>
          <w:szCs w:val="22"/>
        </w:rPr>
        <w:t>Umsatz weniger als 50 Mio. € oder die Bilanzsumme weniger als 43 Mio. € beträgt.)</w:t>
      </w:r>
    </w:p>
    <w:p w14:paraId="5D25B8D9" w14:textId="77777777" w:rsidR="00F844CC" w:rsidRPr="00CC7F3B" w:rsidRDefault="00F844CC" w:rsidP="00F844CC">
      <w:pPr>
        <w:spacing w:line="300" w:lineRule="atLeast"/>
        <w:jc w:val="both"/>
        <w:rPr>
          <w:rFonts w:eastAsia="Arial" w:cs="Arial"/>
          <w:szCs w:val="22"/>
        </w:rPr>
      </w:pPr>
    </w:p>
    <w:permStart w:id="1620930406" w:edGrp="everyone"/>
    <w:p w14:paraId="0B31577E" w14:textId="77777777" w:rsidR="00F844CC" w:rsidRPr="00CC7F3B" w:rsidRDefault="00F844CC" w:rsidP="00F844CC">
      <w:pPr>
        <w:spacing w:line="300" w:lineRule="atLeast"/>
        <w:ind w:left="567"/>
        <w:jc w:val="both"/>
        <w:rPr>
          <w:rFonts w:eastAsia="Arial" w:cs="Arial"/>
          <w:szCs w:val="22"/>
        </w:rPr>
      </w:pPr>
      <w:r w:rsidRPr="00CC7F3B">
        <w:rPr>
          <w:rFonts w:eastAsia="Arial" w:cs="Arial"/>
          <w:szCs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C7F3B">
        <w:rPr>
          <w:rFonts w:eastAsia="Arial" w:cs="Arial"/>
          <w:szCs w:val="22"/>
        </w:rPr>
        <w:instrText xml:space="preserve"> FORMCHECKBOX </w:instrText>
      </w:r>
      <w:r w:rsidRPr="00CC7F3B">
        <w:rPr>
          <w:rFonts w:eastAsia="Arial" w:cs="Arial"/>
          <w:szCs w:val="22"/>
        </w:rPr>
      </w:r>
      <w:r w:rsidRPr="00CC7F3B">
        <w:rPr>
          <w:rFonts w:eastAsia="Arial" w:cs="Arial"/>
          <w:szCs w:val="22"/>
        </w:rPr>
        <w:fldChar w:fldCharType="separate"/>
      </w:r>
      <w:r w:rsidRPr="00CC7F3B">
        <w:rPr>
          <w:rFonts w:eastAsia="Arial" w:cs="Arial"/>
          <w:szCs w:val="22"/>
        </w:rPr>
        <w:fldChar w:fldCharType="end"/>
      </w:r>
      <w:permEnd w:id="1620930406"/>
      <w:r w:rsidRPr="00CC7F3B">
        <w:rPr>
          <w:rFonts w:eastAsia="Arial" w:cs="Arial"/>
          <w:szCs w:val="22"/>
        </w:rPr>
        <w:t xml:space="preserve"> ja</w:t>
      </w:r>
      <w:r w:rsidRPr="00CC7F3B">
        <w:rPr>
          <w:rFonts w:eastAsia="Arial" w:cs="Arial"/>
          <w:szCs w:val="22"/>
        </w:rPr>
        <w:tab/>
      </w:r>
      <w:r w:rsidRPr="00CC7F3B">
        <w:rPr>
          <w:rFonts w:eastAsia="Arial" w:cs="Arial"/>
          <w:szCs w:val="22"/>
        </w:rPr>
        <w:tab/>
      </w:r>
      <w:r w:rsidRPr="00CC7F3B">
        <w:rPr>
          <w:rFonts w:eastAsia="Arial" w:cs="Arial"/>
          <w:szCs w:val="22"/>
        </w:rPr>
        <w:tab/>
      </w:r>
      <w:permStart w:id="1387545269" w:edGrp="everyone"/>
      <w:r w:rsidRPr="00CC7F3B">
        <w:rPr>
          <w:rFonts w:eastAsia="Arial" w:cs="Arial"/>
          <w:szCs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C7F3B">
        <w:rPr>
          <w:rFonts w:eastAsia="Arial" w:cs="Arial"/>
          <w:szCs w:val="22"/>
        </w:rPr>
        <w:instrText xml:space="preserve"> FORMCHECKBOX </w:instrText>
      </w:r>
      <w:r w:rsidRPr="00CC7F3B">
        <w:rPr>
          <w:rFonts w:eastAsia="Arial" w:cs="Arial"/>
          <w:szCs w:val="22"/>
        </w:rPr>
      </w:r>
      <w:r w:rsidRPr="00CC7F3B">
        <w:rPr>
          <w:rFonts w:eastAsia="Arial" w:cs="Arial"/>
          <w:szCs w:val="22"/>
        </w:rPr>
        <w:fldChar w:fldCharType="separate"/>
      </w:r>
      <w:r w:rsidRPr="00CC7F3B">
        <w:rPr>
          <w:rFonts w:eastAsia="Arial" w:cs="Arial"/>
          <w:szCs w:val="22"/>
        </w:rPr>
        <w:fldChar w:fldCharType="end"/>
      </w:r>
      <w:permEnd w:id="1387545269"/>
      <w:r w:rsidRPr="00CC7F3B">
        <w:rPr>
          <w:rFonts w:eastAsia="Arial" w:cs="Arial"/>
          <w:szCs w:val="22"/>
        </w:rPr>
        <w:t xml:space="preserve"> nein</w:t>
      </w:r>
    </w:p>
    <w:p w14:paraId="7EF63D82" w14:textId="77777777" w:rsidR="00612382" w:rsidRPr="00CC7F3B" w:rsidRDefault="00612382" w:rsidP="00F844CC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47A2A208" w14:textId="77777777" w:rsidR="006C255A" w:rsidRPr="00CC7F3B" w:rsidRDefault="006C255A" w:rsidP="006C255A">
      <w:pPr>
        <w:spacing w:line="300" w:lineRule="atLeast"/>
        <w:jc w:val="both"/>
        <w:rPr>
          <w:rFonts w:eastAsia="Arial" w:cs="Arial"/>
          <w:szCs w:val="22"/>
        </w:rPr>
      </w:pPr>
    </w:p>
    <w:p w14:paraId="452EE5D9" w14:textId="77777777" w:rsidR="006C255A" w:rsidRPr="00CC7F3B" w:rsidRDefault="006C255A" w:rsidP="006C255A">
      <w:pPr>
        <w:keepNext/>
        <w:numPr>
          <w:ilvl w:val="0"/>
          <w:numId w:val="18"/>
        </w:numPr>
        <w:spacing w:line="300" w:lineRule="atLeast"/>
        <w:jc w:val="both"/>
        <w:rPr>
          <w:rFonts w:eastAsia="Arial" w:cs="Arial"/>
          <w:szCs w:val="22"/>
        </w:rPr>
      </w:pPr>
      <w:r w:rsidRPr="00CC7F3B">
        <w:rPr>
          <w:rFonts w:eastAsia="Arial" w:cs="Arial"/>
          <w:szCs w:val="22"/>
        </w:rPr>
        <w:t>Raum für weitere Erläuterungen und ergänzende Angaben:</w:t>
      </w:r>
    </w:p>
    <w:tbl>
      <w:tblPr>
        <w:tblStyle w:val="Tabellenraster1"/>
        <w:tblW w:w="9071" w:type="dxa"/>
        <w:tblInd w:w="624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9071"/>
      </w:tblGrid>
      <w:tr w:rsidR="006C255A" w:rsidRPr="00CC7F3B" w14:paraId="26915C01" w14:textId="77777777" w:rsidTr="0041352A">
        <w:trPr>
          <w:cantSplit/>
          <w:trHeight w:hRule="exact" w:val="567"/>
        </w:trPr>
        <w:tc>
          <w:tcPr>
            <w:tcW w:w="9071" w:type="dxa"/>
          </w:tcPr>
          <w:permStart w:id="1327959392" w:edGrp="everyone" w:displacedByCustomXml="next"/>
          <w:sdt>
            <w:sdtPr>
              <w:rPr>
                <w:rFonts w:cs="Arial"/>
                <w:b/>
                <w:szCs w:val="22"/>
              </w:rPr>
              <w:id w:val="-108279277"/>
            </w:sdtPr>
            <w:sdtEndPr/>
            <w:sdtContent>
              <w:p w14:paraId="3334809D" w14:textId="02591E6A" w:rsidR="00140C33" w:rsidRPr="00CC7F3B" w:rsidRDefault="00140C33" w:rsidP="00140C33">
                <w:pPr>
                  <w:rPr>
                    <w:rFonts w:cs="Arial"/>
                    <w:b/>
                    <w:szCs w:val="22"/>
                  </w:rPr>
                </w:pPr>
                <w:r w:rsidRPr="00CC7F3B">
                  <w:rPr>
                    <w:rFonts w:cs="Arial"/>
                    <w:b/>
                    <w:szCs w:val="22"/>
                  </w:rPr>
                  <w:t xml:space="preserve">Hier </w:t>
                </w:r>
                <w:r w:rsidR="00765F2C" w:rsidRPr="00CC7F3B">
                  <w:rPr>
                    <w:rFonts w:cs="Arial"/>
                    <w:b/>
                    <w:szCs w:val="22"/>
                  </w:rPr>
                  <w:t>klicken,</w:t>
                </w:r>
                <w:r w:rsidRPr="00CC7F3B">
                  <w:rPr>
                    <w:rFonts w:cs="Arial"/>
                    <w:b/>
                    <w:szCs w:val="22"/>
                  </w:rPr>
                  <w:t xml:space="preserve"> um Text einzugeben</w:t>
                </w:r>
              </w:p>
              <w:p w14:paraId="0036C528" w14:textId="77777777" w:rsidR="00140C33" w:rsidRPr="00CC7F3B" w:rsidRDefault="00140C33" w:rsidP="00140C33">
                <w:pPr>
                  <w:rPr>
                    <w:rFonts w:cs="Arial"/>
                    <w:szCs w:val="22"/>
                  </w:rPr>
                </w:pPr>
              </w:p>
              <w:p w14:paraId="503632E6" w14:textId="77777777" w:rsidR="00140C33" w:rsidRPr="00CC7F3B" w:rsidRDefault="00140C33" w:rsidP="00140C33">
                <w:pPr>
                  <w:rPr>
                    <w:rFonts w:cs="Arial"/>
                    <w:szCs w:val="22"/>
                  </w:rPr>
                </w:pPr>
              </w:p>
              <w:p w14:paraId="4A4B7134" w14:textId="77777777" w:rsidR="00140C33" w:rsidRPr="00CC7F3B" w:rsidRDefault="00140C33" w:rsidP="00140C33">
                <w:pPr>
                  <w:rPr>
                    <w:rFonts w:cs="Arial"/>
                    <w:szCs w:val="22"/>
                  </w:rPr>
                </w:pPr>
              </w:p>
              <w:p w14:paraId="4B42C356" w14:textId="77777777" w:rsidR="00140C33" w:rsidRPr="00CC7F3B" w:rsidRDefault="00D55F24" w:rsidP="00140C33">
                <w:pPr>
                  <w:rPr>
                    <w:rFonts w:cs="Arial"/>
                    <w:b/>
                    <w:szCs w:val="22"/>
                  </w:rPr>
                </w:pPr>
              </w:p>
            </w:sdtContent>
          </w:sdt>
          <w:p w14:paraId="5B4CA636" w14:textId="77777777" w:rsidR="006C255A" w:rsidRPr="00CC7F3B" w:rsidRDefault="006C255A" w:rsidP="006C255A">
            <w:pPr>
              <w:keepNext/>
              <w:spacing w:line="300" w:lineRule="atLeast"/>
              <w:jc w:val="both"/>
              <w:rPr>
                <w:rFonts w:eastAsia="Arial" w:cs="Arial"/>
                <w:szCs w:val="22"/>
              </w:rPr>
            </w:pPr>
          </w:p>
        </w:tc>
      </w:tr>
      <w:tr w:rsidR="006C255A" w:rsidRPr="00CC7F3B" w14:paraId="19CF5915" w14:textId="77777777" w:rsidTr="0041352A">
        <w:trPr>
          <w:cantSplit/>
          <w:trHeight w:hRule="exact" w:val="567"/>
        </w:trPr>
        <w:tc>
          <w:tcPr>
            <w:tcW w:w="9071" w:type="dxa"/>
          </w:tcPr>
          <w:p w14:paraId="31836BE7" w14:textId="77777777" w:rsidR="006C255A" w:rsidRPr="00CC7F3B" w:rsidRDefault="006C255A" w:rsidP="006C255A">
            <w:pPr>
              <w:keepNext/>
              <w:spacing w:line="300" w:lineRule="atLeast"/>
              <w:jc w:val="both"/>
              <w:rPr>
                <w:rFonts w:eastAsia="Arial" w:cs="Arial"/>
                <w:szCs w:val="22"/>
              </w:rPr>
            </w:pPr>
          </w:p>
        </w:tc>
      </w:tr>
      <w:permEnd w:id="1327959392"/>
    </w:tbl>
    <w:p w14:paraId="42993E24" w14:textId="77777777" w:rsidR="006C255A" w:rsidRPr="00CC7F3B" w:rsidRDefault="006C255A" w:rsidP="006C255A">
      <w:pPr>
        <w:spacing w:line="300" w:lineRule="atLeast"/>
        <w:jc w:val="both"/>
        <w:rPr>
          <w:rFonts w:eastAsia="Arial" w:cs="Arial"/>
          <w:szCs w:val="22"/>
        </w:rPr>
      </w:pPr>
    </w:p>
    <w:p w14:paraId="0BF1B7CF" w14:textId="2FF08C05" w:rsidR="00765F2C" w:rsidRDefault="00765F2C">
      <w:pPr>
        <w:rPr>
          <w:rFonts w:eastAsia="Arial" w:cs="Arial"/>
          <w:szCs w:val="22"/>
        </w:rPr>
      </w:pPr>
      <w:r>
        <w:rPr>
          <w:rFonts w:eastAsia="Arial" w:cs="Arial"/>
          <w:szCs w:val="22"/>
        </w:rPr>
        <w:br w:type="page"/>
      </w:r>
    </w:p>
    <w:p w14:paraId="532533AD" w14:textId="77777777" w:rsidR="006C255A" w:rsidRDefault="006C255A" w:rsidP="006C255A">
      <w:pPr>
        <w:numPr>
          <w:ilvl w:val="0"/>
          <w:numId w:val="18"/>
        </w:numPr>
        <w:spacing w:line="300" w:lineRule="atLeast"/>
        <w:jc w:val="both"/>
        <w:rPr>
          <w:rFonts w:eastAsia="Arial" w:cs="Arial"/>
          <w:szCs w:val="22"/>
        </w:rPr>
      </w:pPr>
      <w:r w:rsidRPr="00CC7F3B">
        <w:rPr>
          <w:rFonts w:eastAsia="Arial" w:cs="Arial"/>
          <w:szCs w:val="22"/>
        </w:rPr>
        <w:lastRenderedPageBreak/>
        <w:t>Wir sind damit einverstanden, dass die von uns mitgeteilten personenbezogenen Daten für das Vergabeverfahren elektronisch verarbeitet und gespeichert werden.</w:t>
      </w:r>
    </w:p>
    <w:p w14:paraId="553C4585" w14:textId="77777777" w:rsidR="0096461A" w:rsidRPr="00CC7F3B" w:rsidRDefault="0096461A" w:rsidP="0096461A">
      <w:pPr>
        <w:spacing w:line="300" w:lineRule="atLeast"/>
        <w:jc w:val="both"/>
        <w:rPr>
          <w:rFonts w:eastAsia="Arial" w:cs="Arial"/>
          <w:szCs w:val="22"/>
        </w:rPr>
      </w:pPr>
    </w:p>
    <w:tbl>
      <w:tblPr>
        <w:tblStyle w:val="Tabellenraster1"/>
        <w:tblW w:w="9071" w:type="dxa"/>
        <w:tblInd w:w="6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9071"/>
      </w:tblGrid>
      <w:tr w:rsidR="0096461A" w:rsidRPr="00CC7F3B" w14:paraId="3952A44A" w14:textId="77777777" w:rsidTr="00EF0FA5">
        <w:trPr>
          <w:cantSplit/>
          <w:trHeight w:hRule="exact" w:val="1134"/>
        </w:trPr>
        <w:tc>
          <w:tcPr>
            <w:tcW w:w="9071" w:type="dxa"/>
            <w:vAlign w:val="bottom"/>
          </w:tcPr>
          <w:p w14:paraId="0443D8B6" w14:textId="77777777" w:rsidR="0096461A" w:rsidRDefault="0096461A" w:rsidP="00EF0FA5">
            <w:pPr>
              <w:spacing w:line="300" w:lineRule="atLeast"/>
              <w:jc w:val="both"/>
              <w:rPr>
                <w:rFonts w:eastAsia="Arial" w:cs="Arial"/>
                <w:szCs w:val="22"/>
              </w:rPr>
            </w:pPr>
          </w:p>
          <w:permStart w:id="1723604298" w:edGrp="everyone" w:displacedByCustomXml="next"/>
          <w:sdt>
            <w:sdtPr>
              <w:rPr>
                <w:rFonts w:eastAsia="Arial" w:cs="Arial"/>
                <w:szCs w:val="22"/>
              </w:rPr>
              <w:id w:val="651886775"/>
              <w:placeholder>
                <w:docPart w:val="60A935B2209F491C8A22A03CA9EECF35"/>
              </w:placeholder>
              <w:text/>
            </w:sdtPr>
            <w:sdtEndPr/>
            <w:sdtContent>
              <w:p w14:paraId="39DD65FB" w14:textId="77777777" w:rsidR="0096461A" w:rsidRPr="00CC7F3B" w:rsidRDefault="0096461A" w:rsidP="00EF0FA5">
                <w:pPr>
                  <w:spacing w:line="300" w:lineRule="atLeast"/>
                  <w:jc w:val="both"/>
                  <w:rPr>
                    <w:rFonts w:eastAsia="Arial" w:cs="Arial"/>
                    <w:szCs w:val="22"/>
                  </w:rPr>
                </w:pPr>
                <w:r w:rsidRPr="00CC7F3B">
                  <w:rPr>
                    <w:rFonts w:eastAsia="Arial" w:cs="Arial"/>
                    <w:szCs w:val="22"/>
                  </w:rPr>
                  <w:t>_____________________________________________________</w:t>
                </w:r>
              </w:p>
            </w:sdtContent>
          </w:sdt>
          <w:permEnd w:id="1723604298" w:displacedByCustomXml="prev"/>
          <w:p w14:paraId="7D9E19EF" w14:textId="77777777" w:rsidR="0096461A" w:rsidRPr="00CC7F3B" w:rsidRDefault="0096461A" w:rsidP="00EF0FA5">
            <w:pPr>
              <w:keepNext/>
              <w:spacing w:line="300" w:lineRule="atLeast"/>
              <w:jc w:val="both"/>
              <w:rPr>
                <w:rFonts w:eastAsia="Arial" w:cs="Arial"/>
                <w:szCs w:val="22"/>
              </w:rPr>
            </w:pPr>
            <w:r w:rsidRPr="00CC7F3B">
              <w:rPr>
                <w:rFonts w:eastAsia="Arial" w:cs="Arial"/>
                <w:szCs w:val="22"/>
              </w:rPr>
              <w:t>Ort, Datum</w:t>
            </w:r>
          </w:p>
          <w:p w14:paraId="3555D82A" w14:textId="77777777" w:rsidR="0096461A" w:rsidRPr="00CC7F3B" w:rsidRDefault="0096461A" w:rsidP="00EF0FA5">
            <w:pPr>
              <w:keepNext/>
              <w:spacing w:line="300" w:lineRule="atLeast"/>
              <w:jc w:val="both"/>
              <w:rPr>
                <w:rFonts w:eastAsia="Arial" w:cs="Arial"/>
                <w:szCs w:val="22"/>
              </w:rPr>
            </w:pPr>
          </w:p>
        </w:tc>
      </w:tr>
      <w:tr w:rsidR="0096461A" w:rsidRPr="00CC7F3B" w14:paraId="63BEE88D" w14:textId="77777777" w:rsidTr="00EF0FA5">
        <w:trPr>
          <w:cantSplit/>
          <w:trHeight w:hRule="exact" w:val="1134"/>
        </w:trPr>
        <w:tc>
          <w:tcPr>
            <w:tcW w:w="9071" w:type="dxa"/>
            <w:vAlign w:val="bottom"/>
          </w:tcPr>
          <w:permStart w:id="1627654573" w:edGrp="everyone" w:displacedByCustomXml="next"/>
          <w:sdt>
            <w:sdtPr>
              <w:rPr>
                <w:rFonts w:eastAsia="Arial" w:cs="Arial"/>
                <w:szCs w:val="22"/>
              </w:rPr>
              <w:id w:val="-1251894385"/>
              <w:placeholder>
                <w:docPart w:val="60A935B2209F491C8A22A03CA9EECF35"/>
              </w:placeholder>
              <w:text/>
            </w:sdtPr>
            <w:sdtEndPr/>
            <w:sdtContent>
              <w:p w14:paraId="32758D57" w14:textId="77777777" w:rsidR="0096461A" w:rsidRPr="00CC7F3B" w:rsidRDefault="0096461A" w:rsidP="00EF0FA5">
                <w:pPr>
                  <w:spacing w:line="300" w:lineRule="atLeast"/>
                  <w:jc w:val="both"/>
                  <w:rPr>
                    <w:rFonts w:eastAsia="Arial" w:cs="Arial"/>
                    <w:szCs w:val="22"/>
                  </w:rPr>
                </w:pPr>
                <w:r w:rsidRPr="00CC7F3B">
                  <w:rPr>
                    <w:rFonts w:eastAsia="Arial" w:cs="Arial"/>
                    <w:szCs w:val="22"/>
                  </w:rPr>
                  <w:t>_____________________________________________________</w:t>
                </w:r>
              </w:p>
            </w:sdtContent>
          </w:sdt>
          <w:permEnd w:id="1627654573" w:displacedByCustomXml="prev"/>
          <w:p w14:paraId="62BC1001" w14:textId="77777777" w:rsidR="0096461A" w:rsidRPr="00CC7F3B" w:rsidRDefault="0096461A" w:rsidP="00EF0FA5">
            <w:pPr>
              <w:spacing w:line="300" w:lineRule="atLeast"/>
              <w:jc w:val="both"/>
              <w:rPr>
                <w:rFonts w:eastAsia="Arial" w:cs="Arial"/>
                <w:szCs w:val="22"/>
              </w:rPr>
            </w:pPr>
            <w:r w:rsidRPr="00CC7F3B">
              <w:rPr>
                <w:rFonts w:eastAsia="Arial" w:cs="Arial"/>
                <w:szCs w:val="22"/>
              </w:rPr>
              <w:t xml:space="preserve">Namen der Unterzeichner in </w:t>
            </w:r>
            <w:r>
              <w:rPr>
                <w:rFonts w:eastAsia="Arial" w:cs="Arial"/>
                <w:szCs w:val="22"/>
              </w:rPr>
              <w:t>Textform</w:t>
            </w:r>
          </w:p>
        </w:tc>
      </w:tr>
    </w:tbl>
    <w:p w14:paraId="2DEC6288" w14:textId="77777777" w:rsidR="0096461A" w:rsidRPr="00CC7F3B" w:rsidRDefault="0096461A" w:rsidP="0096461A">
      <w:pPr>
        <w:ind w:firstLine="567"/>
        <w:rPr>
          <w:rFonts w:cs="Arial"/>
          <w:b/>
          <w:position w:val="10"/>
          <w:szCs w:val="22"/>
        </w:rPr>
      </w:pPr>
    </w:p>
    <w:p w14:paraId="608CD82A" w14:textId="77777777" w:rsidR="0096461A" w:rsidRDefault="0096461A" w:rsidP="0096461A">
      <w:pPr>
        <w:ind w:firstLine="567"/>
        <w:rPr>
          <w:rFonts w:cs="Arial"/>
          <w:b/>
          <w:position w:val="10"/>
          <w:szCs w:val="22"/>
        </w:rPr>
      </w:pPr>
    </w:p>
    <w:p w14:paraId="164DBE85" w14:textId="77777777" w:rsidR="0096461A" w:rsidRPr="00CC7F3B" w:rsidRDefault="0096461A" w:rsidP="0096461A">
      <w:pPr>
        <w:ind w:left="567"/>
        <w:rPr>
          <w:rFonts w:cs="Arial"/>
          <w:b/>
          <w:position w:val="10"/>
          <w:szCs w:val="22"/>
        </w:rPr>
      </w:pPr>
      <w:r w:rsidRPr="00D211B5">
        <w:rPr>
          <w:rFonts w:cs="Arial"/>
          <w:b/>
          <w:position w:val="10"/>
          <w:szCs w:val="22"/>
        </w:rPr>
        <w:t xml:space="preserve">Ist bei einem elektronisch übermittelten Angebot der </w:t>
      </w:r>
      <w:r>
        <w:rPr>
          <w:rFonts w:cs="Arial"/>
          <w:b/>
          <w:position w:val="10"/>
          <w:szCs w:val="22"/>
        </w:rPr>
        <w:t xml:space="preserve">Name des </w:t>
      </w:r>
      <w:r w:rsidRPr="00D211B5">
        <w:rPr>
          <w:rFonts w:cs="Arial"/>
          <w:b/>
          <w:position w:val="10"/>
          <w:szCs w:val="22"/>
        </w:rPr>
        <w:t>Bieter</w:t>
      </w:r>
      <w:r>
        <w:rPr>
          <w:rFonts w:cs="Arial"/>
          <w:b/>
          <w:position w:val="10"/>
          <w:szCs w:val="22"/>
        </w:rPr>
        <w:t>s</w:t>
      </w:r>
      <w:r w:rsidRPr="00D211B5">
        <w:rPr>
          <w:rFonts w:cs="Arial"/>
          <w:b/>
          <w:position w:val="10"/>
          <w:szCs w:val="22"/>
        </w:rPr>
        <w:t xml:space="preserve"> (Name des im Auftrag handelnden) in Textform nicht erkennbar, wird das Angebot ausgeschlossen</w:t>
      </w:r>
      <w:r>
        <w:rPr>
          <w:rFonts w:cs="Arial"/>
          <w:b/>
          <w:position w:val="10"/>
          <w:szCs w:val="22"/>
        </w:rPr>
        <w:t>!</w:t>
      </w:r>
    </w:p>
    <w:p w14:paraId="3F92A013" w14:textId="77777777" w:rsidR="0096461A" w:rsidRPr="00CC7F3B" w:rsidRDefault="0096461A" w:rsidP="0096461A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sectPr w:rsidR="0096461A" w:rsidRPr="00CC7F3B" w:rsidSect="000472DD">
      <w:footerReference w:type="default" r:id="rId8"/>
      <w:type w:val="continuous"/>
      <w:pgSz w:w="11906" w:h="16838"/>
      <w:pgMar w:top="1134" w:right="1134" w:bottom="1134" w:left="1134" w:header="964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C485B" w14:textId="77777777" w:rsidR="0096461A" w:rsidRDefault="0096461A">
      <w:r>
        <w:separator/>
      </w:r>
    </w:p>
  </w:endnote>
  <w:endnote w:type="continuationSeparator" w:id="0">
    <w:p w14:paraId="1532B1B8" w14:textId="77777777" w:rsidR="0096461A" w:rsidRDefault="00964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0E603" w14:textId="77777777" w:rsidR="00B654F3" w:rsidRPr="00DE202B" w:rsidRDefault="00DE202B" w:rsidP="00DE202B">
    <w:pPr>
      <w:pStyle w:val="Fuzeile"/>
      <w:pBdr>
        <w:top w:val="single" w:sz="4" w:space="1" w:color="auto"/>
      </w:pBdr>
      <w:jc w:val="right"/>
      <w:rPr>
        <w:sz w:val="14"/>
        <w:szCs w:val="14"/>
      </w:rPr>
    </w:pPr>
    <w:r w:rsidRPr="00DE202B">
      <w:rPr>
        <w:sz w:val="14"/>
        <w:szCs w:val="14"/>
      </w:rPr>
      <w:t xml:space="preserve">Seite </w:t>
    </w:r>
    <w:r w:rsidRPr="00DE202B">
      <w:rPr>
        <w:b/>
        <w:bCs/>
        <w:sz w:val="14"/>
        <w:szCs w:val="14"/>
      </w:rPr>
      <w:fldChar w:fldCharType="begin"/>
    </w:r>
    <w:r w:rsidRPr="00DE202B">
      <w:rPr>
        <w:b/>
        <w:bCs/>
        <w:sz w:val="14"/>
        <w:szCs w:val="14"/>
      </w:rPr>
      <w:instrText>PAGE  \* Arabic  \* MERGEFORMAT</w:instrText>
    </w:r>
    <w:r w:rsidRPr="00DE202B">
      <w:rPr>
        <w:b/>
        <w:bCs/>
        <w:sz w:val="14"/>
        <w:szCs w:val="14"/>
      </w:rPr>
      <w:fldChar w:fldCharType="separate"/>
    </w:r>
    <w:r w:rsidR="00BE5B57">
      <w:rPr>
        <w:b/>
        <w:bCs/>
        <w:noProof/>
        <w:sz w:val="14"/>
        <w:szCs w:val="14"/>
      </w:rPr>
      <w:t>1</w:t>
    </w:r>
    <w:r w:rsidRPr="00DE202B">
      <w:rPr>
        <w:b/>
        <w:bCs/>
        <w:sz w:val="14"/>
        <w:szCs w:val="14"/>
      </w:rPr>
      <w:fldChar w:fldCharType="end"/>
    </w:r>
    <w:r w:rsidRPr="00DE202B">
      <w:rPr>
        <w:sz w:val="14"/>
        <w:szCs w:val="14"/>
      </w:rPr>
      <w:t xml:space="preserve"> von </w:t>
    </w:r>
    <w:r w:rsidRPr="00DE202B">
      <w:rPr>
        <w:b/>
        <w:bCs/>
        <w:sz w:val="14"/>
        <w:szCs w:val="14"/>
      </w:rPr>
      <w:fldChar w:fldCharType="begin"/>
    </w:r>
    <w:r w:rsidRPr="00DE202B">
      <w:rPr>
        <w:b/>
        <w:bCs/>
        <w:sz w:val="14"/>
        <w:szCs w:val="14"/>
      </w:rPr>
      <w:instrText>NUMPAGES  \* Arabic  \* MERGEFORMAT</w:instrText>
    </w:r>
    <w:r w:rsidRPr="00DE202B">
      <w:rPr>
        <w:b/>
        <w:bCs/>
        <w:sz w:val="14"/>
        <w:szCs w:val="14"/>
      </w:rPr>
      <w:fldChar w:fldCharType="separate"/>
    </w:r>
    <w:r w:rsidR="00BE5B57">
      <w:rPr>
        <w:b/>
        <w:bCs/>
        <w:noProof/>
        <w:sz w:val="14"/>
        <w:szCs w:val="14"/>
      </w:rPr>
      <w:t>3</w:t>
    </w:r>
    <w:r w:rsidRPr="00DE202B">
      <w:rPr>
        <w:b/>
        <w:bCs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3D5BC" w14:textId="77777777" w:rsidR="0096461A" w:rsidRDefault="0096461A">
      <w:r>
        <w:separator/>
      </w:r>
    </w:p>
  </w:footnote>
  <w:footnote w:type="continuationSeparator" w:id="0">
    <w:p w14:paraId="23BDD5D5" w14:textId="77777777" w:rsidR="0096461A" w:rsidRDefault="009646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44B32"/>
    <w:multiLevelType w:val="multilevel"/>
    <w:tmpl w:val="0E343272"/>
    <w:lvl w:ilvl="0">
      <w:start w:val="1"/>
      <w:numFmt w:val="none"/>
      <w:lvlText w:val="3.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16055FB"/>
    <w:multiLevelType w:val="hybridMultilevel"/>
    <w:tmpl w:val="6CFA2C2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A4750C2"/>
    <w:multiLevelType w:val="hybridMultilevel"/>
    <w:tmpl w:val="D1F8CBD6"/>
    <w:lvl w:ilvl="0" w:tplc="ADDC55FE">
      <w:start w:val="3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DA456E"/>
    <w:multiLevelType w:val="multilevel"/>
    <w:tmpl w:val="E8746EDE"/>
    <w:numStyleLink w:val="111111"/>
  </w:abstractNum>
  <w:abstractNum w:abstractNumId="14" w15:restartNumberingAfterBreak="0">
    <w:nsid w:val="2C6C761E"/>
    <w:multiLevelType w:val="hybridMultilevel"/>
    <w:tmpl w:val="66009BD0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739414F"/>
    <w:multiLevelType w:val="multilevel"/>
    <w:tmpl w:val="E8746EDE"/>
    <w:styleLink w:val="11111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5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 w15:restartNumberingAfterBreak="0">
    <w:nsid w:val="498F36C9"/>
    <w:multiLevelType w:val="hybridMultilevel"/>
    <w:tmpl w:val="DD2A45B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656E12"/>
    <w:multiLevelType w:val="hybridMultilevel"/>
    <w:tmpl w:val="D93C73DC"/>
    <w:lvl w:ilvl="0" w:tplc="ADDC55FE">
      <w:start w:val="3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4859F5"/>
    <w:multiLevelType w:val="hybridMultilevel"/>
    <w:tmpl w:val="5CEE8F56"/>
    <w:lvl w:ilvl="0" w:tplc="73969AC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9F6385"/>
    <w:multiLevelType w:val="hybridMultilevel"/>
    <w:tmpl w:val="272E8EC2"/>
    <w:lvl w:ilvl="0" w:tplc="231897F6">
      <w:start w:val="6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F375211"/>
    <w:multiLevelType w:val="hybridMultilevel"/>
    <w:tmpl w:val="AC4A105E"/>
    <w:lvl w:ilvl="0" w:tplc="D35E4252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95"/>
        </w:tabs>
        <w:ind w:left="13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15"/>
        </w:tabs>
        <w:ind w:left="21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35"/>
        </w:tabs>
        <w:ind w:left="28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55"/>
        </w:tabs>
        <w:ind w:left="35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75"/>
        </w:tabs>
        <w:ind w:left="42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95"/>
        </w:tabs>
        <w:ind w:left="49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15"/>
        </w:tabs>
        <w:ind w:left="57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35"/>
        </w:tabs>
        <w:ind w:left="6435" w:hanging="360"/>
      </w:pPr>
      <w:rPr>
        <w:rFonts w:ascii="Wingdings" w:hAnsi="Wingdings" w:hint="default"/>
      </w:rPr>
    </w:lvl>
  </w:abstractNum>
  <w:abstractNum w:abstractNumId="21" w15:restartNumberingAfterBreak="0">
    <w:nsid w:val="7E776B68"/>
    <w:multiLevelType w:val="hybridMultilevel"/>
    <w:tmpl w:val="C73837BA"/>
    <w:lvl w:ilvl="0" w:tplc="0407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8713871">
    <w:abstractNumId w:val="9"/>
  </w:num>
  <w:num w:numId="2" w16cid:durableId="1133013468">
    <w:abstractNumId w:val="7"/>
  </w:num>
  <w:num w:numId="3" w16cid:durableId="1005745855">
    <w:abstractNumId w:val="6"/>
  </w:num>
  <w:num w:numId="4" w16cid:durableId="811794547">
    <w:abstractNumId w:val="5"/>
  </w:num>
  <w:num w:numId="5" w16cid:durableId="594486148">
    <w:abstractNumId w:val="4"/>
  </w:num>
  <w:num w:numId="6" w16cid:durableId="487094085">
    <w:abstractNumId w:val="8"/>
  </w:num>
  <w:num w:numId="7" w16cid:durableId="394208725">
    <w:abstractNumId w:val="3"/>
  </w:num>
  <w:num w:numId="8" w16cid:durableId="73361052">
    <w:abstractNumId w:val="2"/>
  </w:num>
  <w:num w:numId="9" w16cid:durableId="1232734785">
    <w:abstractNumId w:val="1"/>
  </w:num>
  <w:num w:numId="10" w16cid:durableId="1322732585">
    <w:abstractNumId w:val="0"/>
  </w:num>
  <w:num w:numId="11" w16cid:durableId="2327435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8490421">
    <w:abstractNumId w:val="19"/>
  </w:num>
  <w:num w:numId="13" w16cid:durableId="1070035555">
    <w:abstractNumId w:val="16"/>
  </w:num>
  <w:num w:numId="14" w16cid:durableId="57637690">
    <w:abstractNumId w:val="17"/>
  </w:num>
  <w:num w:numId="15" w16cid:durableId="173346585">
    <w:abstractNumId w:val="12"/>
  </w:num>
  <w:num w:numId="16" w16cid:durableId="370612121">
    <w:abstractNumId w:val="20"/>
  </w:num>
  <w:num w:numId="17" w16cid:durableId="283536188">
    <w:abstractNumId w:val="15"/>
  </w:num>
  <w:num w:numId="18" w16cid:durableId="47144955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 w:val="0"/>
        </w:rPr>
      </w:lvl>
    </w:lvlOverride>
  </w:num>
  <w:num w:numId="19" w16cid:durableId="155806073">
    <w:abstractNumId w:val="21"/>
  </w:num>
  <w:num w:numId="20" w16cid:durableId="2039818240">
    <w:abstractNumId w:val="11"/>
  </w:num>
  <w:num w:numId="21" w16cid:durableId="1396010821">
    <w:abstractNumId w:val="14"/>
  </w:num>
  <w:num w:numId="22" w16cid:durableId="1629317600">
    <w:abstractNumId w:val="13"/>
  </w:num>
  <w:num w:numId="23" w16cid:durableId="19086076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readOnly" w:enforcement="1" w:cryptProviderType="rsaAES" w:cryptAlgorithmClass="hash" w:cryptAlgorithmType="typeAny" w:cryptAlgorithmSid="14" w:cryptSpinCount="100000" w:hash="Zay58DESh6Xx2h6mfKXLMY9jinhGUEHqGVZVWRaxIWDuESEPyIOz8AwdpQjtmoU2GPfDSlpurPxniXK1Rn3wTw==" w:salt="ZsG5ZjRpsBUnfm45TFDbEQ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61A"/>
    <w:rsid w:val="00005340"/>
    <w:rsid w:val="00010016"/>
    <w:rsid w:val="00017A70"/>
    <w:rsid w:val="000472DD"/>
    <w:rsid w:val="00086ED6"/>
    <w:rsid w:val="000A4BE3"/>
    <w:rsid w:val="000B4651"/>
    <w:rsid w:val="000C3D7E"/>
    <w:rsid w:val="000D0D09"/>
    <w:rsid w:val="000E5432"/>
    <w:rsid w:val="000F7B0B"/>
    <w:rsid w:val="0010375D"/>
    <w:rsid w:val="0011320C"/>
    <w:rsid w:val="001202FF"/>
    <w:rsid w:val="00127316"/>
    <w:rsid w:val="00140C33"/>
    <w:rsid w:val="001416AE"/>
    <w:rsid w:val="00160177"/>
    <w:rsid w:val="00170B26"/>
    <w:rsid w:val="00170BB7"/>
    <w:rsid w:val="0017118E"/>
    <w:rsid w:val="001750E6"/>
    <w:rsid w:val="0017591B"/>
    <w:rsid w:val="00184808"/>
    <w:rsid w:val="001A46EA"/>
    <w:rsid w:val="001B0415"/>
    <w:rsid w:val="001B1EC5"/>
    <w:rsid w:val="001F1E5B"/>
    <w:rsid w:val="002048EF"/>
    <w:rsid w:val="002122D8"/>
    <w:rsid w:val="00213591"/>
    <w:rsid w:val="002248B0"/>
    <w:rsid w:val="00224D7C"/>
    <w:rsid w:val="002254BF"/>
    <w:rsid w:val="00230AB1"/>
    <w:rsid w:val="0023105F"/>
    <w:rsid w:val="00251F84"/>
    <w:rsid w:val="00260DF0"/>
    <w:rsid w:val="00270FF8"/>
    <w:rsid w:val="0028333A"/>
    <w:rsid w:val="00292A06"/>
    <w:rsid w:val="002A2583"/>
    <w:rsid w:val="002D49A9"/>
    <w:rsid w:val="002F2F45"/>
    <w:rsid w:val="00305F34"/>
    <w:rsid w:val="003147E1"/>
    <w:rsid w:val="0032040E"/>
    <w:rsid w:val="00322745"/>
    <w:rsid w:val="00324901"/>
    <w:rsid w:val="00333398"/>
    <w:rsid w:val="003369FA"/>
    <w:rsid w:val="003436D1"/>
    <w:rsid w:val="00351273"/>
    <w:rsid w:val="0035409D"/>
    <w:rsid w:val="00365080"/>
    <w:rsid w:val="0037742E"/>
    <w:rsid w:val="003923AD"/>
    <w:rsid w:val="00394B85"/>
    <w:rsid w:val="003A2A55"/>
    <w:rsid w:val="003B3AC8"/>
    <w:rsid w:val="003F24CA"/>
    <w:rsid w:val="00400A7A"/>
    <w:rsid w:val="004108FC"/>
    <w:rsid w:val="00412CF7"/>
    <w:rsid w:val="004148A3"/>
    <w:rsid w:val="0042322E"/>
    <w:rsid w:val="00433012"/>
    <w:rsid w:val="00437149"/>
    <w:rsid w:val="004536C0"/>
    <w:rsid w:val="0047558B"/>
    <w:rsid w:val="00483633"/>
    <w:rsid w:val="00487471"/>
    <w:rsid w:val="00493CFD"/>
    <w:rsid w:val="004A7571"/>
    <w:rsid w:val="004F2431"/>
    <w:rsid w:val="0050015B"/>
    <w:rsid w:val="0050063A"/>
    <w:rsid w:val="00523D08"/>
    <w:rsid w:val="005910C3"/>
    <w:rsid w:val="0059337F"/>
    <w:rsid w:val="005A5E62"/>
    <w:rsid w:val="005B2029"/>
    <w:rsid w:val="005B5BBE"/>
    <w:rsid w:val="005D53CD"/>
    <w:rsid w:val="00601609"/>
    <w:rsid w:val="00612382"/>
    <w:rsid w:val="00613422"/>
    <w:rsid w:val="00616C93"/>
    <w:rsid w:val="0065691C"/>
    <w:rsid w:val="006574BD"/>
    <w:rsid w:val="0066253D"/>
    <w:rsid w:val="0067691D"/>
    <w:rsid w:val="00685203"/>
    <w:rsid w:val="00686283"/>
    <w:rsid w:val="00693C9C"/>
    <w:rsid w:val="00693E4F"/>
    <w:rsid w:val="00696D7D"/>
    <w:rsid w:val="006A37DB"/>
    <w:rsid w:val="006B1A87"/>
    <w:rsid w:val="006C255A"/>
    <w:rsid w:val="006D2251"/>
    <w:rsid w:val="006F378D"/>
    <w:rsid w:val="00715824"/>
    <w:rsid w:val="0072418C"/>
    <w:rsid w:val="0073647A"/>
    <w:rsid w:val="00765F2C"/>
    <w:rsid w:val="00781D03"/>
    <w:rsid w:val="00794B79"/>
    <w:rsid w:val="00797B60"/>
    <w:rsid w:val="007A65E0"/>
    <w:rsid w:val="007C3456"/>
    <w:rsid w:val="007F0F00"/>
    <w:rsid w:val="007F6D70"/>
    <w:rsid w:val="00810C53"/>
    <w:rsid w:val="00816FA0"/>
    <w:rsid w:val="0082173C"/>
    <w:rsid w:val="0082401D"/>
    <w:rsid w:val="008263FC"/>
    <w:rsid w:val="00833B3D"/>
    <w:rsid w:val="00845388"/>
    <w:rsid w:val="0085711A"/>
    <w:rsid w:val="0088172C"/>
    <w:rsid w:val="00890A01"/>
    <w:rsid w:val="008947A7"/>
    <w:rsid w:val="008A384A"/>
    <w:rsid w:val="008A76C2"/>
    <w:rsid w:val="008B62B8"/>
    <w:rsid w:val="008C0423"/>
    <w:rsid w:val="008C07B2"/>
    <w:rsid w:val="008C5111"/>
    <w:rsid w:val="008F076C"/>
    <w:rsid w:val="00902528"/>
    <w:rsid w:val="00905BAC"/>
    <w:rsid w:val="00907018"/>
    <w:rsid w:val="00915BE5"/>
    <w:rsid w:val="00916620"/>
    <w:rsid w:val="009372A9"/>
    <w:rsid w:val="00940BF7"/>
    <w:rsid w:val="00941464"/>
    <w:rsid w:val="00946246"/>
    <w:rsid w:val="009612A4"/>
    <w:rsid w:val="0096461A"/>
    <w:rsid w:val="009906C2"/>
    <w:rsid w:val="009926B9"/>
    <w:rsid w:val="009A13AF"/>
    <w:rsid w:val="009A406A"/>
    <w:rsid w:val="009B73E1"/>
    <w:rsid w:val="009C025C"/>
    <w:rsid w:val="009E427F"/>
    <w:rsid w:val="009E4CFA"/>
    <w:rsid w:val="00A12164"/>
    <w:rsid w:val="00A14010"/>
    <w:rsid w:val="00A5019C"/>
    <w:rsid w:val="00A67AAB"/>
    <w:rsid w:val="00A77699"/>
    <w:rsid w:val="00A87B57"/>
    <w:rsid w:val="00AA4F7E"/>
    <w:rsid w:val="00AA73A0"/>
    <w:rsid w:val="00AA7A55"/>
    <w:rsid w:val="00AB2B4C"/>
    <w:rsid w:val="00AB7F50"/>
    <w:rsid w:val="00AC1FDB"/>
    <w:rsid w:val="00AF3E2D"/>
    <w:rsid w:val="00B0164F"/>
    <w:rsid w:val="00B12C30"/>
    <w:rsid w:val="00B33447"/>
    <w:rsid w:val="00B354DB"/>
    <w:rsid w:val="00B40D62"/>
    <w:rsid w:val="00B63A5D"/>
    <w:rsid w:val="00B654F3"/>
    <w:rsid w:val="00B87B40"/>
    <w:rsid w:val="00BA4B76"/>
    <w:rsid w:val="00BA5A87"/>
    <w:rsid w:val="00BB696D"/>
    <w:rsid w:val="00BC0C60"/>
    <w:rsid w:val="00BC47C4"/>
    <w:rsid w:val="00BE0C98"/>
    <w:rsid w:val="00BE5B57"/>
    <w:rsid w:val="00BF5675"/>
    <w:rsid w:val="00C00E58"/>
    <w:rsid w:val="00C02889"/>
    <w:rsid w:val="00C15E07"/>
    <w:rsid w:val="00C453D8"/>
    <w:rsid w:val="00C74816"/>
    <w:rsid w:val="00C761F4"/>
    <w:rsid w:val="00C872BF"/>
    <w:rsid w:val="00C87E39"/>
    <w:rsid w:val="00CA55E7"/>
    <w:rsid w:val="00CC1EA2"/>
    <w:rsid w:val="00CC30FD"/>
    <w:rsid w:val="00CC7F3B"/>
    <w:rsid w:val="00CE4A1A"/>
    <w:rsid w:val="00D21C19"/>
    <w:rsid w:val="00D226FF"/>
    <w:rsid w:val="00D37F71"/>
    <w:rsid w:val="00D403F2"/>
    <w:rsid w:val="00D55F24"/>
    <w:rsid w:val="00D758A6"/>
    <w:rsid w:val="00D76600"/>
    <w:rsid w:val="00D903FB"/>
    <w:rsid w:val="00DA2BB4"/>
    <w:rsid w:val="00DA433A"/>
    <w:rsid w:val="00DA4F91"/>
    <w:rsid w:val="00DB0A09"/>
    <w:rsid w:val="00DE202B"/>
    <w:rsid w:val="00DF038C"/>
    <w:rsid w:val="00E264DC"/>
    <w:rsid w:val="00E3383E"/>
    <w:rsid w:val="00E435CA"/>
    <w:rsid w:val="00E51F65"/>
    <w:rsid w:val="00E706DA"/>
    <w:rsid w:val="00E707A9"/>
    <w:rsid w:val="00E85C01"/>
    <w:rsid w:val="00E93BB3"/>
    <w:rsid w:val="00E94C9F"/>
    <w:rsid w:val="00EA06C0"/>
    <w:rsid w:val="00EA4D9C"/>
    <w:rsid w:val="00ED0CB3"/>
    <w:rsid w:val="00F03590"/>
    <w:rsid w:val="00F04DA5"/>
    <w:rsid w:val="00F2620F"/>
    <w:rsid w:val="00F63941"/>
    <w:rsid w:val="00F844CC"/>
    <w:rsid w:val="00FA016B"/>
    <w:rsid w:val="00FA6872"/>
    <w:rsid w:val="00FA78C2"/>
    <w:rsid w:val="00FC4C37"/>
    <w:rsid w:val="00FE6FD9"/>
    <w:rsid w:val="00FF163C"/>
    <w:rsid w:val="00FF1FCA"/>
    <w:rsid w:val="00FF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o:colormru v:ext="edit" colors="#ddd,silver"/>
    </o:shapedefaults>
    <o:shapelayout v:ext="edit">
      <o:idmap v:ext="edit" data="1"/>
    </o:shapelayout>
  </w:shapeDefaults>
  <w:decimalSymbol w:val=","/>
  <w:listSeparator w:val=";"/>
  <w14:docId w14:val="71A8EBF4"/>
  <w15:docId w15:val="{79E86588-B6E1-4871-B912-7796BAAC7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C0423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70FF8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9B73E1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basedOn w:val="Absatz-Standardschriftart"/>
    <w:semiHidden/>
    <w:rsid w:val="00C453D8"/>
    <w:rPr>
      <w:vertAlign w:val="superscript"/>
    </w:rPr>
  </w:style>
  <w:style w:type="paragraph" w:customStyle="1" w:styleId="Formulartexte">
    <w:name w:val="Formulartexte"/>
    <w:basedOn w:val="Standard"/>
    <w:rsid w:val="00A12164"/>
    <w:pPr>
      <w:autoSpaceDE w:val="0"/>
      <w:autoSpaceDN w:val="0"/>
      <w:adjustRightInd w:val="0"/>
      <w:spacing w:line="300" w:lineRule="exact"/>
      <w:jc w:val="both"/>
    </w:pPr>
    <w:rPr>
      <w:rFonts w:cs="Arial"/>
      <w:sz w:val="20"/>
      <w:szCs w:val="24"/>
    </w:rPr>
  </w:style>
  <w:style w:type="table" w:customStyle="1" w:styleId="Tabellenraster1">
    <w:name w:val="Tabellenraster1"/>
    <w:basedOn w:val="NormaleTabelle"/>
    <w:next w:val="Tabellenraster"/>
    <w:rsid w:val="006C25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KeineListe"/>
    <w:rsid w:val="006C255A"/>
    <w:pPr>
      <w:numPr>
        <w:numId w:val="17"/>
      </w:numPr>
    </w:pPr>
  </w:style>
  <w:style w:type="character" w:customStyle="1" w:styleId="FuzeileZchn">
    <w:name w:val="Fußzeile Zchn"/>
    <w:basedOn w:val="Absatz-Standardschriftart"/>
    <w:link w:val="Fuzeile"/>
    <w:uiPriority w:val="99"/>
    <w:rsid w:val="006C255A"/>
    <w:rPr>
      <w:rFonts w:ascii="Arial" w:hAnsi="Arial"/>
      <w:sz w:val="22"/>
    </w:rPr>
  </w:style>
  <w:style w:type="paragraph" w:styleId="Listenabsatz">
    <w:name w:val="List Paragraph"/>
    <w:basedOn w:val="Standard"/>
    <w:uiPriority w:val="34"/>
    <w:qFormat/>
    <w:rsid w:val="00224D7C"/>
    <w:pPr>
      <w:ind w:left="720"/>
      <w:contextualSpacing/>
    </w:pPr>
  </w:style>
  <w:style w:type="table" w:customStyle="1" w:styleId="Tabellenraster11">
    <w:name w:val="Tabellenraster11"/>
    <w:basedOn w:val="NormaleTabelle"/>
    <w:next w:val="Tabellenraster"/>
    <w:uiPriority w:val="59"/>
    <w:rsid w:val="008A76C2"/>
    <w:rPr>
      <w:rFonts w:ascii="Calibri" w:eastAsia="SimSun" w:hAnsi="Calibri"/>
      <w:sz w:val="22"/>
      <w:szCs w:val="22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8A76C2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96D7D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96D7D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696D7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96D7D"/>
    <w:rPr>
      <w:rFonts w:ascii="Arial" w:hAnsi="Arial"/>
      <w:b/>
      <w:bCs/>
    </w:rPr>
  </w:style>
  <w:style w:type="character" w:customStyle="1" w:styleId="FunotentextZchn">
    <w:name w:val="Fußnotentext Zchn"/>
    <w:basedOn w:val="Absatz-Standardschriftart"/>
    <w:link w:val="Funotentext"/>
    <w:semiHidden/>
    <w:rsid w:val="00B40D62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30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9A1113663E340A4AF5C95B10EF097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5E2389-B861-41F2-8D3E-C5698A629A89}"/>
      </w:docPartPr>
      <w:docPartBody>
        <w:p w:rsidR="00CF2485" w:rsidRDefault="001679BD">
          <w:pPr>
            <w:pStyle w:val="49A1113663E340A4AF5C95B10EF0973A"/>
          </w:pPr>
          <w:r w:rsidRPr="00CC7F3B">
            <w:rPr>
              <w:rStyle w:val="Platzhaltertext"/>
              <w:rFonts w:cs="Arial"/>
            </w:rPr>
            <w:t>Klicken Sie hier, um Text einzugeben.</w:t>
          </w:r>
        </w:p>
      </w:docPartBody>
    </w:docPart>
    <w:docPart>
      <w:docPartPr>
        <w:name w:val="15ED848BA81342D28DF5F2B8B3753C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623C86-03F3-4BB4-8011-CA43F052A545}"/>
      </w:docPartPr>
      <w:docPartBody>
        <w:p w:rsidR="00CF2485" w:rsidRDefault="001679BD">
          <w:pPr>
            <w:pStyle w:val="15ED848BA81342D28DF5F2B8B3753CB0"/>
          </w:pPr>
          <w:r>
            <w:rPr>
              <w:rFonts w:eastAsia="Arial" w:cs="Arial"/>
            </w:rPr>
            <w:t>Bitte hier Preis aus LV übertragen</w:t>
          </w:r>
        </w:p>
      </w:docPartBody>
    </w:docPart>
    <w:docPart>
      <w:docPartPr>
        <w:name w:val="EACAAC27711B4A69B14CE009B4C1E9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EDDD49-17B7-4FC6-891C-6A28A5416A6D}"/>
      </w:docPartPr>
      <w:docPartBody>
        <w:p w:rsidR="00CF2485" w:rsidRDefault="001679BD">
          <w:pPr>
            <w:pStyle w:val="EACAAC27711B4A69B14CE009B4C1E931"/>
          </w:pPr>
          <w:r>
            <w:rPr>
              <w:rFonts w:eastAsia="Arial" w:cs="Arial"/>
            </w:rPr>
            <w:t>Bitte hier Rabattsatz in % eintragen</w:t>
          </w:r>
        </w:p>
      </w:docPartBody>
    </w:docPart>
    <w:docPart>
      <w:docPartPr>
        <w:name w:val="60A935B2209F491C8A22A03CA9EECF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F2493A-7DD1-4ABF-B9D0-08E8359B2239}"/>
      </w:docPartPr>
      <w:docPartBody>
        <w:p w:rsidR="00CF2485" w:rsidRDefault="001679BD" w:rsidP="001679BD">
          <w:pPr>
            <w:pStyle w:val="60A935B2209F491C8A22A03CA9EECF35"/>
          </w:pPr>
          <w:r w:rsidRPr="00CA2D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A07CB5-22ED-40D4-BFF3-9404B025E2CE}"/>
      </w:docPartPr>
      <w:docPartBody>
        <w:p w:rsidR="00E34EAF" w:rsidRDefault="00E34EAF">
          <w:r w:rsidRPr="00AB17FC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9BD"/>
    <w:rsid w:val="00017A70"/>
    <w:rsid w:val="001679BD"/>
    <w:rsid w:val="007F6D70"/>
    <w:rsid w:val="00CF2485"/>
    <w:rsid w:val="00E34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34EAF"/>
    <w:rPr>
      <w:color w:val="808080"/>
    </w:rPr>
  </w:style>
  <w:style w:type="paragraph" w:customStyle="1" w:styleId="49A1113663E340A4AF5C95B10EF0973A">
    <w:name w:val="49A1113663E340A4AF5C95B10EF0973A"/>
  </w:style>
  <w:style w:type="paragraph" w:customStyle="1" w:styleId="15ED848BA81342D28DF5F2B8B3753CB0">
    <w:name w:val="15ED848BA81342D28DF5F2B8B3753CB0"/>
  </w:style>
  <w:style w:type="paragraph" w:customStyle="1" w:styleId="EACAAC27711B4A69B14CE009B4C1E931">
    <w:name w:val="EACAAC27711B4A69B14CE009B4C1E931"/>
  </w:style>
  <w:style w:type="paragraph" w:customStyle="1" w:styleId="60A935B2209F491C8A22A03CA9EECF35">
    <w:name w:val="60A935B2209F491C8A22A03CA9EECF35"/>
    <w:rsid w:val="001679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3a5a0da9-98c9-4c03-b710-1543db50b701</BSO999929>
</file>

<file path=customXml/itemProps1.xml><?xml version="1.0" encoding="utf-8"?>
<ds:datastoreItem xmlns:ds="http://schemas.openxmlformats.org/officeDocument/2006/customXml" ds:itemID="{7CE4BC33-CE5F-4F5D-9191-EE0784D77534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379</Words>
  <Characters>3128</Characters>
  <Application>Microsoft Office Word</Application>
  <DocSecurity>8</DocSecurity>
  <Lines>26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Vattenfall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creator>Stawicki Monika (A1)</dc:creator>
  <cp:lastModifiedBy>Gogolin Melanie (HHVA E1)</cp:lastModifiedBy>
  <cp:revision>7</cp:revision>
  <cp:lastPrinted>2019-10-10T13:26:00Z</cp:lastPrinted>
  <dcterms:created xsi:type="dcterms:W3CDTF">2021-09-17T15:18:00Z</dcterms:created>
  <dcterms:modified xsi:type="dcterms:W3CDTF">2026-04-21T09:37:00Z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2024-03-13T08:28:24Z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8a6a2ccf-fcfc-4016-9dc1-1adef09285ae</vt:lpwstr>
  </property>
  <property fmtid="{D5CDD505-2E9C-101B-9397-08002B2CF9AE}" pid="8" name="MSIP_Label_6104447a-85ec-4482-b709-219fb68c1534_ContentBits">
    <vt:lpwstr>0</vt:lpwstr>
  </property>
</Properties>
</file>